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676B" w14:textId="5BDA8178" w:rsidR="00692E75" w:rsidRPr="00DF556D" w:rsidRDefault="00423EAD" w:rsidP="00692E75">
      <w:pPr>
        <w:spacing w:before="144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  <w:r>
        <w:rPr>
          <w:rFonts w:asciiTheme="majorHAnsi" w:hAnsiTheme="majorHAnsi" w:cs="Times"/>
          <w:b/>
          <w:noProof/>
          <w:color w:val="6BAED3" w:themeColor="accent6" w:themeTint="99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A5C610" wp14:editId="2F1DBD7A">
                <wp:simplePos x="0" y="0"/>
                <wp:positionH relativeFrom="column">
                  <wp:posOffset>434900</wp:posOffset>
                </wp:positionH>
                <wp:positionV relativeFrom="paragraph">
                  <wp:posOffset>3175</wp:posOffset>
                </wp:positionV>
                <wp:extent cx="6109965" cy="864235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65" cy="864235"/>
                          <a:chOff x="0" y="0"/>
                          <a:chExt cx="6109965" cy="864235"/>
                        </a:xfrm>
                      </wpg:grpSpPr>
                      <pic:pic xmlns:pic="http://schemas.openxmlformats.org/drawingml/2006/picture">
                        <pic:nvPicPr>
                          <pic:cNvPr id="59" name="Image 6" descr="/Volumes/FREECOM HDD/logo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000" y="0"/>
                            <a:ext cx="82677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18400" y="223200"/>
                            <a:ext cx="1091565" cy="414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400"/>
                            <a:ext cx="624205" cy="611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D4300" id="Groupe 3" o:spid="_x0000_s1026" style="position:absolute;margin-left:34.25pt;margin-top:.25pt;width:481.1pt;height:68.05pt;z-index:251659264" coordsize="61099,8642" o:gfxdata="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/Volumes/FREECOM HDD/logo.pdf" style="position:absolute;left:25560;width:8267;height:8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">
                  <v:imagedata r:id="rId11" o:title="logo"/>
                </v:shape>
                <v:shape id="Image 4" o:spid="_x0000_s1028" type="#_x0000_t75" style="position:absolute;left:50184;top:2232;width:10915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">
                  <v:imagedata r:id="rId12" o:title=""/>
                </v:shape>
                <v:shape id="Image 2" o:spid="_x0000_s1029" type="#_x0000_t75" style="position:absolute;top:1224;width:624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">
                  <v:imagedata r:id="rId13" o:title=""/>
                </v:shape>
              </v:group>
            </w:pict>
          </mc:Fallback>
        </mc:AlternateContent>
      </w:r>
      <w:r w:rsidR="00A95A1A" w:rsidRPr="00DF556D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Appel à Projets NUMEV 202</w:t>
      </w:r>
      <w:r w:rsidR="00076134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2</w:t>
      </w:r>
      <w:r w:rsidR="00A95A1A" w:rsidRPr="00DF556D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-</w:t>
      </w:r>
      <w:r w:rsidR="003003D5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2</w:t>
      </w:r>
      <w:r w:rsidR="00692E75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br/>
        <w:t>Proposition de Projet</w:t>
      </w:r>
    </w:p>
    <w:p w14:paraId="04D950D5" w14:textId="5576FDB2" w:rsidR="00A95A1A" w:rsidRPr="00D84573" w:rsidRDefault="00A95A1A" w:rsidP="00A95A1A">
      <w:pPr>
        <w:jc w:val="center"/>
        <w:rPr>
          <w:rStyle w:val="Lienhypertexte"/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La demande doit être envoyée avec le sujet « </w:t>
      </w:r>
      <w:r w:rsidRPr="00D84573">
        <w:rPr>
          <w:rStyle w:val="Lienhypertexte"/>
          <w:rFonts w:asciiTheme="majorHAnsi" w:hAnsiTheme="majorHAnsi" w:cs="Times"/>
          <w:color w:val="auto"/>
          <w:u w:val="none"/>
        </w:rPr>
        <w:t>NUMEV-AAP202</w:t>
      </w:r>
      <w:r w:rsidR="00076134">
        <w:rPr>
          <w:rStyle w:val="Lienhypertexte"/>
          <w:rFonts w:asciiTheme="majorHAnsi" w:hAnsiTheme="majorHAnsi" w:cs="Times"/>
          <w:color w:val="auto"/>
          <w:u w:val="none"/>
        </w:rPr>
        <w:t>2</w:t>
      </w:r>
      <w:r>
        <w:rPr>
          <w:rStyle w:val="Lienhypertexte"/>
          <w:rFonts w:asciiTheme="majorHAnsi" w:hAnsiTheme="majorHAnsi" w:cs="Times"/>
          <w:color w:val="auto"/>
          <w:u w:val="none"/>
        </w:rPr>
        <w:t>-</w:t>
      </w:r>
      <w:r w:rsidR="00AA4A9B">
        <w:rPr>
          <w:rStyle w:val="Lienhypertexte"/>
          <w:rFonts w:asciiTheme="majorHAnsi" w:hAnsiTheme="majorHAnsi" w:cs="Times"/>
          <w:color w:val="auto"/>
          <w:u w:val="none"/>
        </w:rPr>
        <w:t>2</w:t>
      </w:r>
      <w:r w:rsidRPr="00D84573">
        <w:rPr>
          <w:rStyle w:val="Lienhypertexte"/>
          <w:rFonts w:asciiTheme="majorHAnsi" w:hAnsiTheme="majorHAnsi" w:cs="Times"/>
          <w:color w:val="auto"/>
          <w:u w:val="none"/>
        </w:rPr>
        <w:t> »</w:t>
      </w:r>
      <w:r w:rsidRPr="00D84573">
        <w:rPr>
          <w:rFonts w:asciiTheme="majorHAnsi" w:hAnsiTheme="majorHAnsi" w:cs="Times"/>
        </w:rPr>
        <w:t xml:space="preserve"> à </w:t>
      </w:r>
      <w:r w:rsidRPr="00C40B04">
        <w:rPr>
          <w:rFonts w:asciiTheme="majorHAnsi" w:hAnsiTheme="majorHAnsi"/>
          <w:u w:val="single"/>
        </w:rPr>
        <w:t>numev-propositions</w:t>
      </w:r>
      <w:r w:rsidRPr="00C40B04">
        <w:rPr>
          <w:rFonts w:asciiTheme="majorHAnsi" w:hAnsiTheme="majorHAnsi" w:cs="Times"/>
          <w:u w:val="single"/>
        </w:rPr>
        <w:t>@umontpellier.fr</w:t>
      </w:r>
    </w:p>
    <w:p w14:paraId="1FFEB779" w14:textId="0FCB948D" w:rsidR="00A95A1A" w:rsidRPr="00D84573" w:rsidRDefault="00A95A1A" w:rsidP="00A95A1A">
      <w:pPr>
        <w:jc w:val="center"/>
        <w:rPr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sous forme d'un fichier unique nommé selon le modèle : AAP202</w:t>
      </w:r>
      <w:r w:rsidR="00076134">
        <w:rPr>
          <w:rFonts w:asciiTheme="majorHAnsi" w:hAnsiTheme="majorHAnsi" w:cs="Times"/>
        </w:rPr>
        <w:t>2</w:t>
      </w:r>
      <w:r w:rsidRPr="00D84573">
        <w:rPr>
          <w:rFonts w:asciiTheme="majorHAnsi" w:hAnsiTheme="majorHAnsi" w:cs="Times"/>
        </w:rPr>
        <w:t>-</w:t>
      </w:r>
      <w:r w:rsidR="00AA4A9B">
        <w:rPr>
          <w:rFonts w:asciiTheme="majorHAnsi" w:hAnsiTheme="majorHAnsi" w:cs="Times"/>
        </w:rPr>
        <w:t>2</w:t>
      </w:r>
      <w:r w:rsidRPr="00D84573">
        <w:rPr>
          <w:rFonts w:asciiTheme="majorHAnsi" w:hAnsiTheme="majorHAnsi" w:cs="Times"/>
        </w:rPr>
        <w:t>-NOM-PORTEUR</w:t>
      </w:r>
      <w:r w:rsidR="00076134">
        <w:rPr>
          <w:rFonts w:asciiTheme="majorHAnsi" w:hAnsiTheme="majorHAnsi" w:cs="Times"/>
        </w:rPr>
        <w:t>/SE</w:t>
      </w:r>
      <w:r w:rsidRPr="00D84573">
        <w:rPr>
          <w:rFonts w:asciiTheme="majorHAnsi" w:hAnsiTheme="majorHAnsi" w:cs="Times"/>
        </w:rPr>
        <w:t>.pdf</w:t>
      </w:r>
    </w:p>
    <w:p w14:paraId="09D16A5D" w14:textId="0A4EDB43" w:rsidR="00A95A1A" w:rsidRPr="00C40B04" w:rsidRDefault="00A95A1A" w:rsidP="00A95A1A">
      <w:pPr>
        <w:pBdr>
          <w:bottom w:val="single" w:sz="12" w:space="1" w:color="004494" w:themeColor="text1" w:themeTint="BF"/>
        </w:pBdr>
        <w:spacing w:after="120"/>
        <w:jc w:val="center"/>
        <w:rPr>
          <w:rFonts w:asciiTheme="majorHAnsi" w:hAnsiTheme="majorHAnsi"/>
          <w:color w:val="6BAED3" w:themeColor="accent6" w:themeTint="99"/>
          <w:sz w:val="28"/>
          <w:szCs w:val="28"/>
        </w:rPr>
      </w:pPr>
      <w:r w:rsidRPr="00692E75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avant le lundi </w:t>
      </w:r>
      <w:r w:rsidR="00692E75" w:rsidRPr="00692E75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16 </w:t>
      </w:r>
      <w:r w:rsidR="00AA4A9B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>janvier 2023</w:t>
      </w:r>
      <w:r w:rsidR="00692E75" w:rsidRPr="00692E75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 à</w:t>
      </w:r>
      <w:r w:rsidRPr="00692E75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 midi</w:t>
      </w:r>
    </w:p>
    <w:p w14:paraId="248C86DB" w14:textId="7286E7E3" w:rsidR="008E0B5D" w:rsidRDefault="008E0B5D" w:rsidP="008E0B5D">
      <w:pPr>
        <w:jc w:val="center"/>
        <w:rPr>
          <w:rFonts w:asciiTheme="majorHAnsi" w:hAnsiTheme="majorHAnsi" w:cs="Times"/>
          <w:sz w:val="22"/>
          <w:szCs w:val="22"/>
        </w:rPr>
      </w:pPr>
    </w:p>
    <w:tbl>
      <w:tblPr>
        <w:tblStyle w:val="Grille"/>
        <w:tblpPr w:leftFromText="141" w:rightFromText="141" w:vertAnchor="page" w:horzAnchor="page" w:tblpXSpec="center" w:tblpY="4325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1198"/>
        <w:gridCol w:w="2113"/>
        <w:gridCol w:w="1075"/>
        <w:gridCol w:w="1674"/>
        <w:gridCol w:w="662"/>
        <w:gridCol w:w="2400"/>
      </w:tblGrid>
      <w:tr w:rsidR="008E0B5D" w:rsidRPr="001F1CB8" w14:paraId="56D8111A" w14:textId="77777777" w:rsidTr="00692E75">
        <w:trPr>
          <w:trHeight w:val="605"/>
          <w:jc w:val="center"/>
        </w:trPr>
        <w:tc>
          <w:tcPr>
            <w:tcW w:w="10756" w:type="dxa"/>
            <w:gridSpan w:val="7"/>
            <w:shd w:val="clear" w:color="auto" w:fill="E6EBED" w:themeFill="background2"/>
            <w:vAlign w:val="center"/>
          </w:tcPr>
          <w:p w14:paraId="14CB5066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CB8">
              <w:rPr>
                <w:rFonts w:asciiTheme="majorHAnsi" w:hAnsiTheme="majorHAnsi"/>
                <w:b/>
                <w:sz w:val="28"/>
                <w:szCs w:val="28"/>
              </w:rPr>
              <w:t>1. Informations sur la proposition</w:t>
            </w:r>
          </w:p>
        </w:tc>
      </w:tr>
      <w:tr w:rsidR="008E0B5D" w:rsidRPr="001F1CB8" w14:paraId="4F76D6A0" w14:textId="77777777" w:rsidTr="00692E75">
        <w:trPr>
          <w:trHeight w:val="850"/>
          <w:jc w:val="center"/>
        </w:trPr>
        <w:tc>
          <w:tcPr>
            <w:tcW w:w="1634" w:type="dxa"/>
            <w:shd w:val="clear" w:color="auto" w:fill="E6EBED" w:themeFill="background2"/>
          </w:tcPr>
          <w:p w14:paraId="3A14E731" w14:textId="2AAF89C8" w:rsidR="008E0B5D" w:rsidRPr="001F1CB8" w:rsidRDefault="00692E75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TITRE LONG</w:t>
            </w:r>
          </w:p>
        </w:tc>
        <w:tc>
          <w:tcPr>
            <w:tcW w:w="9122" w:type="dxa"/>
            <w:gridSpan w:val="6"/>
            <w:shd w:val="clear" w:color="auto" w:fill="E6EBED" w:themeFill="background2"/>
          </w:tcPr>
          <w:p w14:paraId="4EF606FC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67B48AF2" w14:textId="77777777" w:rsidTr="00692E75">
        <w:trPr>
          <w:trHeight w:val="680"/>
          <w:jc w:val="center"/>
        </w:trPr>
        <w:tc>
          <w:tcPr>
            <w:tcW w:w="1634" w:type="dxa"/>
            <w:shd w:val="clear" w:color="auto" w:fill="E6EBED" w:themeFill="background2"/>
            <w:vAlign w:val="center"/>
          </w:tcPr>
          <w:p w14:paraId="1D14933E" w14:textId="3B4EDF7D" w:rsidR="008E0B5D" w:rsidRPr="001F1CB8" w:rsidRDefault="00692E75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TITRE COURT / ACRONYME</w:t>
            </w:r>
          </w:p>
        </w:tc>
        <w:tc>
          <w:tcPr>
            <w:tcW w:w="9122" w:type="dxa"/>
            <w:gridSpan w:val="6"/>
            <w:shd w:val="clear" w:color="auto" w:fill="E6EBED" w:themeFill="background2"/>
          </w:tcPr>
          <w:p w14:paraId="39616034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0F21BC12" w14:textId="77777777" w:rsidTr="00692E75">
        <w:trPr>
          <w:trHeight w:val="362"/>
          <w:jc w:val="center"/>
        </w:trPr>
        <w:tc>
          <w:tcPr>
            <w:tcW w:w="4945" w:type="dxa"/>
            <w:gridSpan w:val="3"/>
            <w:shd w:val="clear" w:color="auto" w:fill="auto"/>
            <w:vAlign w:val="center"/>
          </w:tcPr>
          <w:p w14:paraId="144360E0" w14:textId="36608E5D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Axes et Projets Intégrés (PI)</w:t>
            </w:r>
            <w:r w:rsidR="00692E75">
              <w:rPr>
                <w:rFonts w:asciiTheme="majorHAnsi" w:hAnsiTheme="majorHAnsi"/>
                <w:b/>
                <w:sz w:val="22"/>
                <w:szCs w:val="22"/>
              </w:rPr>
              <w:t xml:space="preserve"> du LabEx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14:paraId="77E8279F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principal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14:paraId="2044EC16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secondaire</w:t>
            </w:r>
          </w:p>
        </w:tc>
      </w:tr>
      <w:tr w:rsidR="008E0B5D" w:rsidRPr="001F1CB8" w14:paraId="2D525E9F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C38BB3C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Capteurs et Vecteurs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773A538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A962691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600E1946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4C04BA59" w14:textId="5E1A8A42" w:rsidR="008E0B5D" w:rsidRPr="001F1CB8" w:rsidRDefault="001F1CB8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 xml:space="preserve">Axe Modélisation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C6DD833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D0BFDA2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3AFF6BF4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7EC8213" w14:textId="234CC9B3" w:rsidR="008E0B5D" w:rsidRPr="001F1CB8" w:rsidRDefault="000A143D" w:rsidP="000A143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Données, Algorithmes et Calculs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746DF1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24E9DE3C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4812CA8F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73DD4668" w14:textId="53E28FFF" w:rsidR="008E0B5D" w:rsidRPr="001F1CB8" w:rsidRDefault="000A143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Modèles Expérimentaux et Mesures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AE2EAA9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E511802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5827BA8E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3F1B4E1" w14:textId="736E5872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</w:t>
            </w:r>
            <w:r w:rsidR="001F1CB8" w:rsidRPr="001F1CB8">
              <w:rPr>
                <w:rFonts w:asciiTheme="majorHAnsi" w:hAnsiTheme="majorHAnsi"/>
                <w:sz w:val="22"/>
                <w:szCs w:val="22"/>
              </w:rPr>
              <w:t xml:space="preserve"> Assistance au Geste Chirurgical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3AB4E8E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958364B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34386999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072CB53A" w14:textId="0DE72252" w:rsidR="008E0B5D" w:rsidRPr="001F1CB8" w:rsidRDefault="000A143D" w:rsidP="000A143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Océans et Littoral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9312B2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E51D3D5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70F77E3E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7337D68A" w14:textId="54A66114" w:rsidR="008E0B5D" w:rsidRPr="001F1CB8" w:rsidRDefault="000A143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Mouvement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02E62AB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E8C21BF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72AD986B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61B2F2E7" w14:textId="4CCBF91D" w:rsidR="008E0B5D" w:rsidRPr="001F1CB8" w:rsidRDefault="001F1CB8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</w:t>
            </w:r>
            <w:r w:rsidR="008E0B5D" w:rsidRPr="001F1C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F1CB8">
              <w:rPr>
                <w:rFonts w:asciiTheme="majorHAnsi" w:hAnsiTheme="majorHAnsi"/>
                <w:sz w:val="22"/>
                <w:szCs w:val="22"/>
              </w:rPr>
              <w:t>Génomes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291D74C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6A16404C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607BDBF4" w14:textId="77777777" w:rsidTr="00692E75">
        <w:trPr>
          <w:trHeight w:val="437"/>
          <w:jc w:val="center"/>
        </w:trPr>
        <w:tc>
          <w:tcPr>
            <w:tcW w:w="10756" w:type="dxa"/>
            <w:gridSpan w:val="7"/>
            <w:shd w:val="clear" w:color="auto" w:fill="F3F5F5" w:themeFill="background1"/>
            <w:vAlign w:val="center"/>
          </w:tcPr>
          <w:p w14:paraId="08BD47E5" w14:textId="771C6666" w:rsidR="008E0B5D" w:rsidRPr="001F1CB8" w:rsidRDefault="001F1CB8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 w:rsidR="000A143D"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</w:tr>
      <w:tr w:rsidR="00692E75" w:rsidRPr="001F1CB8" w14:paraId="3DAA4332" w14:textId="77777777" w:rsidTr="00692E75">
        <w:trPr>
          <w:trHeight w:val="361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0AB20F96" w14:textId="74CB9CB1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Nom</w:t>
            </w:r>
          </w:p>
        </w:tc>
        <w:tc>
          <w:tcPr>
            <w:tcW w:w="5524" w:type="dxa"/>
            <w:gridSpan w:val="4"/>
            <w:shd w:val="clear" w:color="auto" w:fill="auto"/>
            <w:vAlign w:val="center"/>
          </w:tcPr>
          <w:p w14:paraId="2F5C82E8" w14:textId="77777777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C0CAF34" w14:textId="223396E5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1D70">
              <w:rPr>
                <w:rFonts w:asciiTheme="majorHAnsi" w:hAnsiTheme="majorHAnsi"/>
                <w:b/>
                <w:sz w:val="22"/>
                <w:szCs w:val="22"/>
              </w:rPr>
              <w:t xml:space="preserve">HDR   </w:t>
            </w:r>
            <w:r w:rsidRPr="00891D70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891D70">
              <w:rPr>
                <w:rFonts w:asciiTheme="majorHAnsi" w:hAnsiTheme="majorHAnsi"/>
                <w:sz w:val="22"/>
                <w:szCs w:val="22"/>
              </w:rPr>
              <w:t xml:space="preserve"> oui   </w:t>
            </w:r>
            <w:r w:rsidRPr="00891D70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891D70">
              <w:rPr>
                <w:rFonts w:asciiTheme="majorHAnsi" w:hAnsiTheme="majorHAnsi"/>
                <w:sz w:val="22"/>
                <w:szCs w:val="22"/>
              </w:rPr>
              <w:t xml:space="preserve"> non</w:t>
            </w:r>
          </w:p>
        </w:tc>
      </w:tr>
      <w:tr w:rsidR="00692E75" w:rsidRPr="001F1CB8" w14:paraId="31C75947" w14:textId="77777777" w:rsidTr="00692E75">
        <w:trPr>
          <w:trHeight w:val="333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47E09ED2" w14:textId="58931002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Laboratoire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0F39A6F9" w14:textId="77777777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92E75" w:rsidRPr="001F1CB8" w14:paraId="06484125" w14:textId="77777777" w:rsidTr="00692E75">
        <w:trPr>
          <w:trHeight w:val="333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47B8C2D2" w14:textId="40B0C56F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Tutelle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1616DDD0" w14:textId="07FA2394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92E75" w:rsidRPr="001F1CB8" w14:paraId="348582E1" w14:textId="77777777" w:rsidTr="00692E75">
        <w:trPr>
          <w:trHeight w:val="488"/>
          <w:jc w:val="center"/>
        </w:trPr>
        <w:tc>
          <w:tcPr>
            <w:tcW w:w="10756" w:type="dxa"/>
            <w:gridSpan w:val="7"/>
            <w:shd w:val="clear" w:color="auto" w:fill="F3F5F5" w:themeFill="background1"/>
            <w:vAlign w:val="center"/>
          </w:tcPr>
          <w:p w14:paraId="7ABCB555" w14:textId="22A94D24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PARTENAIRES</w:t>
            </w:r>
          </w:p>
        </w:tc>
      </w:tr>
      <w:tr w:rsidR="00692E75" w:rsidRPr="001F1CB8" w14:paraId="2EB9E7F1" w14:textId="77777777" w:rsidTr="00692E75">
        <w:trPr>
          <w:trHeight w:val="376"/>
          <w:jc w:val="center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00FAB51A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Nom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14:paraId="2D02653D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36" w:type="dxa"/>
            <w:gridSpan w:val="2"/>
            <w:vAlign w:val="center"/>
          </w:tcPr>
          <w:p w14:paraId="4FF290E1" w14:textId="1FF335F5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Structure</w:t>
            </w:r>
            <w:r>
              <w:rPr>
                <w:rFonts w:asciiTheme="majorHAnsi" w:hAnsiTheme="majorHAnsi"/>
                <w:sz w:val="22"/>
                <w:szCs w:val="22"/>
              </w:rPr>
              <w:t>/Laboratoire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7ACE42A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Département/Équipe</w:t>
            </w:r>
          </w:p>
        </w:tc>
      </w:tr>
      <w:tr w:rsidR="00692E75" w:rsidRPr="001F1CB8" w14:paraId="16FA1394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2D03C35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046ADD8B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2C1E2A8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321139C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434C526D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12CDC852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B8AA410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0C4F573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F08E529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49EEE679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6202F53D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2687169A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277AEBF0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1BA0F6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1FAE4FA2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6D0C7EEE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136E5B89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BBA5FFA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800BF0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79ACE308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D31C1A1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8DE3E23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102C047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1970522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141ED9F5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88EB4F8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15C19318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3E34C314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92CBB6C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69D0EC18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E9C368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49E612B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A69FA89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EBD28BE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76626A" w14:textId="46F278E4" w:rsidR="008E0B5D" w:rsidRDefault="008E0B5D" w:rsidP="00674EFA">
      <w:pPr>
        <w:spacing w:after="240"/>
        <w:rPr>
          <w:rFonts w:asciiTheme="majorHAnsi" w:hAnsiTheme="majorHAnsi"/>
          <w:color w:val="6BAED3" w:themeColor="accent6" w:themeTint="99"/>
        </w:rPr>
      </w:pPr>
    </w:p>
    <w:p w14:paraId="698E21F1" w14:textId="77777777" w:rsidR="00674EFA" w:rsidRDefault="00674EFA" w:rsidP="00674EFA">
      <w:pPr>
        <w:spacing w:after="240"/>
        <w:rPr>
          <w:rFonts w:asciiTheme="majorHAnsi" w:hAnsiTheme="majorHAnsi"/>
          <w:color w:val="6BAED3" w:themeColor="accent6" w:themeTint="99"/>
        </w:rPr>
      </w:pPr>
    </w:p>
    <w:tbl>
      <w:tblPr>
        <w:tblStyle w:val="Grille"/>
        <w:tblpPr w:leftFromText="141" w:rightFromText="141" w:vertAnchor="page" w:tblpY="654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8351"/>
      </w:tblGrid>
      <w:tr w:rsidR="003851CD" w:rsidRPr="00410331" w14:paraId="41B695D5" w14:textId="77777777" w:rsidTr="00674EFA">
        <w:trPr>
          <w:trHeight w:val="558"/>
        </w:trPr>
        <w:tc>
          <w:tcPr>
            <w:tcW w:w="10756" w:type="dxa"/>
            <w:gridSpan w:val="3"/>
            <w:tcBorders>
              <w:bottom w:val="single" w:sz="4" w:space="0" w:color="auto"/>
            </w:tcBorders>
            <w:shd w:val="clear" w:color="auto" w:fill="E6EBED" w:themeFill="background2"/>
            <w:vAlign w:val="center"/>
          </w:tcPr>
          <w:p w14:paraId="47451EAC" w14:textId="080FD45A" w:rsidR="003851CD" w:rsidRDefault="003851CD" w:rsidP="00674E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2. Type de demande</w:t>
            </w:r>
            <w:r w:rsidR="00916F2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10331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1 choix parmi les </w:t>
            </w:r>
            <w:r w:rsidR="00AA4A9B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propositions ci-dessous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CA6EF1" w:rsidRPr="00983AB8" w14:paraId="464C6FC7" w14:textId="77777777" w:rsidTr="00674EFA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27773755" w14:textId="77777777" w:rsidR="00CA6EF1" w:rsidRPr="00983AB8" w:rsidRDefault="00CA6EF1" w:rsidP="00674E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6EBED" w:themeFill="background2"/>
            <w:vAlign w:val="center"/>
          </w:tcPr>
          <w:p w14:paraId="7C676821" w14:textId="77777777" w:rsidR="00CA6EF1" w:rsidRPr="00983AB8" w:rsidRDefault="00CA6EF1" w:rsidP="00674E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POST</w:t>
            </w: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DOC</w:t>
            </w: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E6EBED" w:themeFill="background2"/>
            <w:vAlign w:val="center"/>
          </w:tcPr>
          <w:p w14:paraId="23928030" w14:textId="66E9CADF" w:rsidR="00CA6EF1" w:rsidRPr="00983AB8" w:rsidRDefault="00CA6EF1" w:rsidP="00674EFA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</w:rPr>
              <w:t>N</w:t>
            </w:r>
            <w:r w:rsidRPr="008B7660">
              <w:rPr>
                <w:rFonts w:asciiTheme="majorHAnsi" w:hAnsiTheme="majorHAnsi"/>
                <w:b/>
                <w:i/>
              </w:rPr>
              <w:t>oter que l’Université de Montpellier sera obligatoirement l’employeur.</w:t>
            </w:r>
          </w:p>
        </w:tc>
      </w:tr>
      <w:tr w:rsidR="003851CD" w:rsidRPr="00410331" w14:paraId="6BB5F2DA" w14:textId="77777777" w:rsidTr="00674EFA">
        <w:trPr>
          <w:trHeight w:val="1066"/>
        </w:trPr>
        <w:tc>
          <w:tcPr>
            <w:tcW w:w="10756" w:type="dxa"/>
            <w:gridSpan w:val="3"/>
            <w:shd w:val="clear" w:color="auto" w:fill="auto"/>
          </w:tcPr>
          <w:p w14:paraId="7D6903ED" w14:textId="1B67369A" w:rsidR="003851CD" w:rsidRPr="00833408" w:rsidRDefault="003851CD" w:rsidP="00674EF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94858">
              <w:rPr>
                <w:rFonts w:ascii="Calibri" w:hAnsi="Calibri"/>
                <w:b/>
                <w:sz w:val="22"/>
                <w:szCs w:val="22"/>
                <w:u w:val="single"/>
              </w:rPr>
              <w:t>Durée :</w:t>
            </w:r>
            <w:r w:rsidRPr="0083340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87892">
              <w:rPr>
                <w:rFonts w:ascii="Calibri" w:hAnsi="Calibri"/>
                <w:sz w:val="22"/>
                <w:szCs w:val="22"/>
              </w:rPr>
              <w:t xml:space="preserve"> 12 mois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87892">
              <w:rPr>
                <w:rFonts w:ascii="Calibri" w:hAnsi="Calibri"/>
                <w:sz w:val="22"/>
                <w:szCs w:val="22"/>
              </w:rPr>
              <w:t xml:space="preserve"> 18 mois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0C884BF" w14:textId="61A66160" w:rsidR="003851CD" w:rsidRPr="00D20DFC" w:rsidRDefault="003851CD" w:rsidP="00674EFA">
            <w:pPr>
              <w:spacing w:before="120"/>
              <w:jc w:val="center"/>
              <w:rPr>
                <w:rFonts w:ascii="Calibri" w:hAnsi="Calibri"/>
                <w:b/>
                <w:i/>
              </w:rPr>
            </w:pPr>
            <w:r w:rsidRPr="00D20DFC">
              <w:rPr>
                <w:rFonts w:ascii="Calibri" w:hAnsi="Calibri"/>
                <w:b/>
                <w:i/>
              </w:rPr>
              <w:t>P</w:t>
            </w:r>
            <w:r>
              <w:rPr>
                <w:rFonts w:ascii="Calibri" w:hAnsi="Calibri"/>
                <w:b/>
                <w:i/>
              </w:rPr>
              <w:t xml:space="preserve">our les </w:t>
            </w:r>
            <w:proofErr w:type="spellStart"/>
            <w:r>
              <w:rPr>
                <w:rFonts w:ascii="Calibri" w:hAnsi="Calibri"/>
                <w:b/>
                <w:i/>
              </w:rPr>
              <w:t>post</w:t>
            </w:r>
            <w:r w:rsidRPr="00D20DFC">
              <w:rPr>
                <w:rFonts w:ascii="Calibri" w:hAnsi="Calibri"/>
                <w:b/>
                <w:i/>
              </w:rPr>
              <w:t>docs</w:t>
            </w:r>
            <w:proofErr w:type="spellEnd"/>
            <w:r w:rsidRPr="00D20DFC">
              <w:rPr>
                <w:rFonts w:ascii="Calibri" w:hAnsi="Calibri"/>
                <w:b/>
                <w:i/>
              </w:rPr>
              <w:t xml:space="preserve"> de 18 mois,</w:t>
            </w:r>
            <w:r>
              <w:rPr>
                <w:rFonts w:ascii="Calibri" w:hAnsi="Calibri"/>
                <w:b/>
                <w:i/>
              </w:rPr>
              <w:t xml:space="preserve"> au moins</w:t>
            </w:r>
            <w:r w:rsidRPr="00D20DFC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une audition</w:t>
            </w:r>
            <w:r w:rsidRPr="00D20DFC">
              <w:rPr>
                <w:rFonts w:ascii="Calibri" w:hAnsi="Calibri"/>
                <w:b/>
                <w:i/>
              </w:rPr>
              <w:t xml:space="preserve"> aura lieu à 9 mois </w:t>
            </w:r>
            <w:r>
              <w:rPr>
                <w:rFonts w:ascii="Calibri" w:hAnsi="Calibri"/>
                <w:b/>
                <w:i/>
              </w:rPr>
              <w:t>sur</w:t>
            </w:r>
            <w:r w:rsidRPr="00D20DFC">
              <w:rPr>
                <w:rFonts w:ascii="Calibri" w:hAnsi="Calibri"/>
                <w:b/>
                <w:i/>
              </w:rPr>
              <w:t xml:space="preserve"> l’état d’avancement des travaux.</w:t>
            </w:r>
          </w:p>
          <w:p w14:paraId="04AC93FD" w14:textId="05B3E138" w:rsidR="003851CD" w:rsidRPr="00CA6EF1" w:rsidRDefault="003851CD" w:rsidP="00674EFA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7935DE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OM et Prénom </w:t>
            </w:r>
            <w:proofErr w:type="spellStart"/>
            <w:r w:rsidRPr="007935DE">
              <w:rPr>
                <w:rFonts w:ascii="Calibri" w:hAnsi="Calibri"/>
                <w:sz w:val="22"/>
                <w:szCs w:val="22"/>
              </w:rPr>
              <w:t>candidat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935DE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Pr="007935DE">
              <w:rPr>
                <w:rFonts w:ascii="Calibri" w:hAnsi="Calibri"/>
                <w:sz w:val="22"/>
                <w:szCs w:val="22"/>
              </w:rPr>
              <w:t xml:space="preserve"> (si connu) :</w:t>
            </w:r>
          </w:p>
        </w:tc>
      </w:tr>
      <w:tr w:rsidR="003851CD" w:rsidRPr="00983AB8" w14:paraId="62005A16" w14:textId="77777777" w:rsidTr="00674EFA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3E3279E6" w14:textId="77777777" w:rsidR="003851CD" w:rsidRPr="00983AB8" w:rsidRDefault="003851CD" w:rsidP="00674E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194" w:type="dxa"/>
            <w:gridSpan w:val="2"/>
            <w:tcBorders>
              <w:left w:val="nil"/>
            </w:tcBorders>
            <w:shd w:val="clear" w:color="auto" w:fill="E6EBED" w:themeFill="background2"/>
            <w:vAlign w:val="center"/>
          </w:tcPr>
          <w:p w14:paraId="317B4B31" w14:textId="77777777" w:rsidR="003851CD" w:rsidRPr="00983AB8" w:rsidRDefault="003851CD" w:rsidP="00674E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ANIMATION SCIENTIFIQUE</w:t>
            </w:r>
          </w:p>
        </w:tc>
      </w:tr>
      <w:tr w:rsidR="003851CD" w:rsidRPr="0044513B" w14:paraId="173159C6" w14:textId="77777777" w:rsidTr="00674EFA">
        <w:trPr>
          <w:trHeight w:val="1506"/>
        </w:trPr>
        <w:tc>
          <w:tcPr>
            <w:tcW w:w="10756" w:type="dxa"/>
            <w:gridSpan w:val="3"/>
            <w:shd w:val="clear" w:color="auto" w:fill="auto"/>
          </w:tcPr>
          <w:p w14:paraId="428CDC2D" w14:textId="77777777" w:rsidR="003851CD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 de la manifestation :</w:t>
            </w:r>
          </w:p>
          <w:p w14:paraId="30E7908D" w14:textId="77777777" w:rsidR="003851CD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 prévisionnelle et lieu : </w:t>
            </w:r>
          </w:p>
          <w:p w14:paraId="3EA141C5" w14:textId="77777777" w:rsidR="003851CD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Montant de l’aide demandée : </w:t>
            </w:r>
          </w:p>
          <w:p w14:paraId="4B650685" w14:textId="77777777" w:rsidR="003851CD" w:rsidRPr="008B7660" w:rsidRDefault="003851CD" w:rsidP="00674EFA">
            <w:pPr>
              <w:spacing w:before="120"/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Par exemple, frais d’hébergement ou de transport. Le LabEx ne prend pas en charge les frais de bouche. 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  <w:p w14:paraId="7DB801FE" w14:textId="77777777" w:rsidR="003851CD" w:rsidRPr="00E55E80" w:rsidRDefault="003851CD" w:rsidP="00674EFA">
            <w:pPr>
              <w:jc w:val="right"/>
              <w:rPr>
                <w:rFonts w:asciiTheme="majorHAnsi" w:hAnsiTheme="majorHAnsi"/>
              </w:rPr>
            </w:pPr>
            <w:r w:rsidRPr="006A38D0">
              <w:rPr>
                <w:rFonts w:asciiTheme="majorHAnsi" w:hAnsiTheme="majorHAnsi"/>
                <w:b/>
                <w:i/>
                <w:sz w:val="18"/>
                <w:szCs w:val="18"/>
              </w:rPr>
              <w:t>Préciser clairement les demandes de subventions qui ont été faites pour mettre en place cette animation scientifique</w:t>
            </w:r>
            <w:r w:rsidRPr="008B7660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3851CD" w:rsidRPr="00983AB8" w14:paraId="77D349A7" w14:textId="77777777" w:rsidTr="00674EFA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5B4DB501" w14:textId="77777777" w:rsidR="003851CD" w:rsidRPr="00983AB8" w:rsidRDefault="003851CD" w:rsidP="00674E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194" w:type="dxa"/>
            <w:gridSpan w:val="2"/>
            <w:tcBorders>
              <w:left w:val="nil"/>
            </w:tcBorders>
            <w:shd w:val="clear" w:color="auto" w:fill="E6EBED" w:themeFill="background2"/>
            <w:vAlign w:val="center"/>
          </w:tcPr>
          <w:p w14:paraId="4F25CA6B" w14:textId="77777777" w:rsidR="003851CD" w:rsidRPr="00983AB8" w:rsidRDefault="003851CD" w:rsidP="00674E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PROJET DE RECHERCHE</w:t>
            </w:r>
          </w:p>
        </w:tc>
      </w:tr>
      <w:tr w:rsidR="003851CD" w:rsidRPr="0044513B" w14:paraId="3EAA709D" w14:textId="77777777" w:rsidTr="00674EFA">
        <w:trPr>
          <w:trHeight w:val="597"/>
        </w:trPr>
        <w:tc>
          <w:tcPr>
            <w:tcW w:w="10756" w:type="dxa"/>
            <w:gridSpan w:val="3"/>
            <w:shd w:val="clear" w:color="auto" w:fill="auto"/>
          </w:tcPr>
          <w:p w14:paraId="7FBD8340" w14:textId="77777777" w:rsidR="003851CD" w:rsidRPr="00A95A1A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Gratification de stage (un projet demandant uniquement </w:t>
            </w:r>
            <w:r>
              <w:rPr>
                <w:rFonts w:asciiTheme="majorHAnsi" w:hAnsiTheme="majorHAnsi"/>
                <w:sz w:val="22"/>
                <w:szCs w:val="22"/>
              </w:rPr>
              <w:t>des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gratification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de stage n’est pas éligible)</w:t>
            </w:r>
          </w:p>
          <w:p w14:paraId="24612A8F" w14:textId="77777777" w:rsidR="003851CD" w:rsidRPr="00A95A1A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Theme="majorHAnsi" w:hAnsiTheme="majorHAnsi"/>
                <w:sz w:val="22"/>
                <w:szCs w:val="22"/>
              </w:rPr>
              <w:t>Nombre de mois demandés :</w:t>
            </w:r>
          </w:p>
        </w:tc>
      </w:tr>
      <w:tr w:rsidR="003851CD" w:rsidRPr="00433769" w14:paraId="09820C74" w14:textId="77777777" w:rsidTr="00674EFA">
        <w:trPr>
          <w:trHeight w:val="2426"/>
        </w:trPr>
        <w:tc>
          <w:tcPr>
            <w:tcW w:w="10756" w:type="dxa"/>
            <w:gridSpan w:val="3"/>
            <w:shd w:val="clear" w:color="auto" w:fill="auto"/>
          </w:tcPr>
          <w:p w14:paraId="2BAF0782" w14:textId="521571F8" w:rsidR="003851CD" w:rsidRPr="00A95A1A" w:rsidRDefault="003851CD" w:rsidP="00674EFA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="Calibri" w:hAnsi="Calibri"/>
                <w:sz w:val="22"/>
                <w:szCs w:val="22"/>
              </w:rPr>
              <w:t xml:space="preserve"> Chercheur.se </w:t>
            </w:r>
            <w:proofErr w:type="spellStart"/>
            <w:r w:rsidRPr="00A95A1A">
              <w:rPr>
                <w:rFonts w:ascii="Calibri" w:hAnsi="Calibri"/>
                <w:sz w:val="22"/>
                <w:szCs w:val="22"/>
              </w:rPr>
              <w:t>invité.e</w:t>
            </w:r>
            <w:proofErr w:type="spellEnd"/>
          </w:p>
          <w:p w14:paraId="325ADF02" w14:textId="6D480020" w:rsidR="00EC5EAC" w:rsidRPr="00A95A1A" w:rsidRDefault="00EC5EAC" w:rsidP="00674EF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NOM et Prénom (joindre un CV) :</w:t>
            </w:r>
          </w:p>
          <w:p w14:paraId="74BFE336" w14:textId="2B2D6FDF" w:rsidR="003851CD" w:rsidRPr="00A95A1A" w:rsidRDefault="003851CD" w:rsidP="00674EF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 xml:space="preserve">Nombre de </w:t>
            </w:r>
            <w:r w:rsidR="00916F2C">
              <w:rPr>
                <w:rFonts w:ascii="Calibri" w:hAnsi="Calibri"/>
                <w:sz w:val="22"/>
                <w:szCs w:val="22"/>
              </w:rPr>
              <w:t>jours</w:t>
            </w:r>
            <w:r w:rsidR="00276F45">
              <w:rPr>
                <w:rFonts w:ascii="Calibri" w:hAnsi="Calibri"/>
                <w:sz w:val="22"/>
                <w:szCs w:val="22"/>
              </w:rPr>
              <w:t xml:space="preserve"> ou </w:t>
            </w:r>
            <w:r w:rsidRPr="00A95A1A">
              <w:rPr>
                <w:rFonts w:ascii="Calibri" w:hAnsi="Calibri"/>
                <w:sz w:val="22"/>
                <w:szCs w:val="22"/>
              </w:rPr>
              <w:t>mois</w:t>
            </w:r>
            <w:r w:rsidR="00577DAD">
              <w:rPr>
                <w:rFonts w:ascii="Calibri" w:hAnsi="Calibri"/>
                <w:sz w:val="22"/>
                <w:szCs w:val="22"/>
              </w:rPr>
              <w:t xml:space="preserve"> demandés</w:t>
            </w:r>
            <w:r w:rsidRPr="00A95A1A">
              <w:rPr>
                <w:rFonts w:ascii="Calibri" w:hAnsi="Calibri"/>
                <w:sz w:val="22"/>
                <w:szCs w:val="22"/>
              </w:rPr>
              <w:t> :</w:t>
            </w:r>
          </w:p>
          <w:p w14:paraId="0D66E261" w14:textId="5C885A48" w:rsidR="00442321" w:rsidRDefault="003851CD" w:rsidP="00674EFA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Dates prévisionnelles du séjour :</w:t>
            </w:r>
          </w:p>
          <w:p w14:paraId="5010D822" w14:textId="200AB9AB" w:rsidR="00442321" w:rsidRDefault="00442321" w:rsidP="00674E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Coûts estimés</w:t>
            </w:r>
            <w:r w:rsidR="00C00908">
              <w:rPr>
                <w:rFonts w:ascii="Calibri" w:hAnsi="Calibri"/>
                <w:sz w:val="22"/>
                <w:szCs w:val="22"/>
              </w:rPr>
              <w:t xml:space="preserve"> (financement sur la base des règles UM</w:t>
            </w:r>
            <w:r w:rsidR="00577DAD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450318">
              <w:rPr>
                <w:rFonts w:ascii="Calibri" w:hAnsi="Calibri"/>
                <w:sz w:val="22"/>
                <w:szCs w:val="22"/>
              </w:rPr>
              <w:t>v</w:t>
            </w:r>
            <w:r w:rsidR="00450318">
              <w:rPr>
                <w:rFonts w:ascii="Calibri" w:hAnsi="Calibri"/>
              </w:rPr>
              <w:t>oir</w:t>
            </w:r>
            <w:r w:rsidR="00577DAD" w:rsidRPr="00450318">
              <w:rPr>
                <w:rFonts w:ascii="Calibri" w:hAnsi="Calibri"/>
                <w:color w:val="004494" w:themeColor="text1" w:themeTint="BF"/>
                <w:sz w:val="22"/>
                <w:szCs w:val="22"/>
              </w:rPr>
              <w:t xml:space="preserve"> </w:t>
            </w:r>
            <w:hyperlink r:id="rId14" w:history="1">
              <w:r w:rsidR="00450318">
                <w:rPr>
                  <w:rStyle w:val="Lienhypertexte"/>
                  <w:rFonts w:ascii="Calibri" w:hAnsi="Calibri"/>
                  <w:color w:val="004494" w:themeColor="text1" w:themeTint="BF"/>
                  <w:sz w:val="22"/>
                  <w:szCs w:val="22"/>
                </w:rPr>
                <w:t>guide NUMEV ici</w:t>
              </w:r>
            </w:hyperlink>
            <w:r w:rsidR="00C00908" w:rsidRPr="00450318">
              <w:rPr>
                <w:rFonts w:ascii="Calibri" w:hAnsi="Calibri"/>
                <w:sz w:val="22"/>
                <w:szCs w:val="22"/>
              </w:rPr>
              <w:t>)</w:t>
            </w:r>
            <w:r w:rsidRPr="00450318">
              <w:rPr>
                <w:rFonts w:ascii="Calibri" w:hAnsi="Calibri"/>
                <w:sz w:val="22"/>
                <w:szCs w:val="22"/>
              </w:rPr>
              <w:t> :</w:t>
            </w:r>
          </w:p>
          <w:p w14:paraId="245B5C10" w14:textId="6DCD5212" w:rsidR="00442321" w:rsidRDefault="00442321" w:rsidP="00674EF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ransport (</w:t>
            </w:r>
            <w:r w:rsidR="00C00908">
              <w:rPr>
                <w:rFonts w:ascii="Calibri" w:hAnsi="Calibri"/>
                <w:sz w:val="22"/>
                <w:szCs w:val="22"/>
              </w:rPr>
              <w:t xml:space="preserve">réservé et payé par NUMEV, </w:t>
            </w:r>
            <w:r>
              <w:rPr>
                <w:rFonts w:ascii="Calibri" w:hAnsi="Calibri"/>
                <w:sz w:val="22"/>
                <w:szCs w:val="22"/>
              </w:rPr>
              <w:t xml:space="preserve">un aller-retour) : </w:t>
            </w:r>
          </w:p>
          <w:p w14:paraId="2C4F8F22" w14:textId="30C27D11" w:rsidR="00442321" w:rsidRDefault="00442321" w:rsidP="00674EF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ébergement (</w:t>
            </w:r>
            <w:r w:rsidR="00C00908">
              <w:rPr>
                <w:rFonts w:ascii="Calibri" w:hAnsi="Calibri"/>
                <w:sz w:val="22"/>
                <w:szCs w:val="22"/>
              </w:rPr>
              <w:t xml:space="preserve">réservé et payé par NUMEV, </w:t>
            </w:r>
            <w:r>
              <w:rPr>
                <w:rFonts w:ascii="Calibri" w:hAnsi="Calibri"/>
                <w:sz w:val="22"/>
                <w:szCs w:val="22"/>
              </w:rPr>
              <w:t>max. 120</w:t>
            </w:r>
            <w:r w:rsidR="00C00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€ par jour) : </w:t>
            </w:r>
          </w:p>
          <w:p w14:paraId="422466A1" w14:textId="3044B3AB" w:rsidR="00442321" w:rsidRPr="00A95A1A" w:rsidRDefault="00442321" w:rsidP="00674EF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epas (17,50</w:t>
            </w:r>
            <w:r w:rsidR="00C00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€ par jour </w:t>
            </w:r>
            <w:r w:rsidR="00C00908">
              <w:rPr>
                <w:rFonts w:ascii="Calibri" w:hAnsi="Calibri"/>
                <w:sz w:val="22"/>
                <w:szCs w:val="22"/>
              </w:rPr>
              <w:t xml:space="preserve">ouvré - </w:t>
            </w:r>
            <w:r>
              <w:rPr>
                <w:rFonts w:ascii="Calibri" w:hAnsi="Calibri"/>
                <w:sz w:val="22"/>
                <w:szCs w:val="22"/>
              </w:rPr>
              <w:t>forfaitaire) :</w:t>
            </w:r>
          </w:p>
        </w:tc>
      </w:tr>
      <w:tr w:rsidR="003851CD" w:rsidRPr="0044513B" w14:paraId="2E811B98" w14:textId="77777777" w:rsidTr="00674EFA">
        <w:trPr>
          <w:trHeight w:val="862"/>
        </w:trPr>
        <w:tc>
          <w:tcPr>
            <w:tcW w:w="10756" w:type="dxa"/>
            <w:gridSpan w:val="3"/>
            <w:shd w:val="clear" w:color="auto" w:fill="auto"/>
          </w:tcPr>
          <w:p w14:paraId="5D24748A" w14:textId="77777777" w:rsidR="003851CD" w:rsidRPr="00A95A1A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95A1A">
              <w:rPr>
                <w:rFonts w:asciiTheme="majorHAnsi" w:hAnsiTheme="majorHAnsi"/>
                <w:sz w:val="22"/>
                <w:szCs w:val="22"/>
              </w:rPr>
              <w:t>Ingénieur</w:t>
            </w:r>
            <w:r>
              <w:rPr>
                <w:rFonts w:asciiTheme="majorHAnsi" w:hAnsiTheme="majorHAnsi"/>
                <w:sz w:val="22"/>
                <w:szCs w:val="22"/>
              </w:rPr>
              <w:t>.e</w:t>
            </w:r>
            <w:proofErr w:type="spellEnd"/>
            <w:r w:rsidRPr="00A95A1A">
              <w:rPr>
                <w:rFonts w:asciiTheme="majorHAnsi" w:hAnsiTheme="majorHAnsi"/>
                <w:sz w:val="22"/>
                <w:szCs w:val="22"/>
              </w:rPr>
              <w:t xml:space="preserve"> de Recherche ou </w:t>
            </w:r>
            <w:r w:rsidRPr="003851CD">
              <w:rPr>
                <w:rFonts w:asciiTheme="majorHAnsi" w:hAnsiTheme="majorHAnsi"/>
                <w:sz w:val="22"/>
                <w:szCs w:val="22"/>
              </w:rPr>
              <w:t>d'</w:t>
            </w:r>
            <w:proofErr w:type="spellStart"/>
            <w:r w:rsidRPr="003851CD">
              <w:rPr>
                <w:rFonts w:asciiTheme="majorHAnsi" w:hAnsiTheme="majorHAnsi"/>
                <w:sz w:val="22"/>
                <w:szCs w:val="22"/>
              </w:rPr>
              <w:t>Etudes</w:t>
            </w:r>
            <w:proofErr w:type="spellEnd"/>
            <w:r w:rsidRPr="003851CD">
              <w:rPr>
                <w:rFonts w:asciiTheme="majorHAnsi" w:hAnsiTheme="majorHAnsi"/>
                <w:sz w:val="22"/>
                <w:szCs w:val="22"/>
              </w:rPr>
              <w:t xml:space="preserve"> (12 mois maximum) :</w:t>
            </w:r>
          </w:p>
          <w:p w14:paraId="5A97A706" w14:textId="77777777" w:rsidR="003851CD" w:rsidRPr="00A95A1A" w:rsidRDefault="003851CD" w:rsidP="00674EF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 xml:space="preserve">NOM et Prénom </w:t>
            </w:r>
            <w:proofErr w:type="spellStart"/>
            <w:r w:rsidRPr="00A95A1A">
              <w:rPr>
                <w:rFonts w:ascii="Calibri" w:hAnsi="Calibri"/>
                <w:sz w:val="22"/>
                <w:szCs w:val="22"/>
              </w:rPr>
              <w:t>candidat.e</w:t>
            </w:r>
            <w:proofErr w:type="spellEnd"/>
            <w:r w:rsidRPr="00A95A1A">
              <w:rPr>
                <w:rFonts w:ascii="Calibri" w:hAnsi="Calibri"/>
                <w:sz w:val="22"/>
                <w:szCs w:val="22"/>
              </w:rPr>
              <w:t xml:space="preserve"> (si connu) :</w:t>
            </w:r>
          </w:p>
          <w:p w14:paraId="06EF89AB" w14:textId="77777777" w:rsidR="003851CD" w:rsidRPr="00A95A1A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Theme="majorHAnsi" w:hAnsiTheme="majorHAnsi"/>
                <w:sz w:val="22"/>
                <w:szCs w:val="22"/>
              </w:rPr>
              <w:t>Dates de contrat souhaitées :</w:t>
            </w:r>
          </w:p>
        </w:tc>
      </w:tr>
      <w:tr w:rsidR="003851CD" w:rsidRPr="0044513B" w14:paraId="0FF1C6B4" w14:textId="77777777" w:rsidTr="00674EFA">
        <w:trPr>
          <w:trHeight w:val="597"/>
        </w:trPr>
        <w:tc>
          <w:tcPr>
            <w:tcW w:w="10756" w:type="dxa"/>
            <w:gridSpan w:val="3"/>
            <w:shd w:val="clear" w:color="auto" w:fill="auto"/>
          </w:tcPr>
          <w:p w14:paraId="2A0C7215" w14:textId="77777777" w:rsidR="003851CD" w:rsidRPr="00A95A1A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Missions :</w:t>
            </w:r>
          </w:p>
          <w:p w14:paraId="3A815DA1" w14:textId="77777777" w:rsidR="003851CD" w:rsidRPr="00A95A1A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 xml:space="preserve">Montant 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3851CD" w:rsidRPr="0044513B" w14:paraId="0925C55E" w14:textId="77777777" w:rsidTr="00674EFA">
        <w:trPr>
          <w:trHeight w:val="597"/>
        </w:trPr>
        <w:tc>
          <w:tcPr>
            <w:tcW w:w="10756" w:type="dxa"/>
            <w:gridSpan w:val="3"/>
            <w:shd w:val="clear" w:color="auto" w:fill="auto"/>
          </w:tcPr>
          <w:p w14:paraId="5C9BC751" w14:textId="5A5D4089" w:rsidR="007F1689" w:rsidRDefault="003851CD" w:rsidP="007F1689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F168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F1689">
              <w:rPr>
                <w:rFonts w:asciiTheme="majorHAnsi" w:hAnsiTheme="majorHAnsi"/>
                <w:sz w:val="22"/>
                <w:szCs w:val="22"/>
              </w:rPr>
              <w:t>Matériel ou équipement :</w:t>
            </w:r>
          </w:p>
          <w:p w14:paraId="5F3A5886" w14:textId="2F3F8426" w:rsidR="007F1689" w:rsidRDefault="007F1689" w:rsidP="007F1689">
            <w:pPr>
              <w:jc w:val="right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Matériel et petit équipement &lt; 4000 euros HT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unitaire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, ou équipement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.</w:t>
            </w:r>
          </w:p>
          <w:p w14:paraId="19E88AE9" w14:textId="5C62EE4F" w:rsidR="003851CD" w:rsidRPr="008B7660" w:rsidRDefault="007F1689" w:rsidP="007F1689">
            <w:pPr>
              <w:jc w:val="right"/>
              <w:rPr>
                <w:rFonts w:asciiTheme="majorHAnsi" w:hAnsiTheme="majorHAnsi"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Le LabEx ne prend pas en charge l’achat d’ordinateurs.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3851CD" w:rsidRPr="00983AB8" w14:paraId="366D2266" w14:textId="77777777" w:rsidTr="00674EFA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09116DE2" w14:textId="77777777" w:rsidR="003851CD" w:rsidRPr="00983AB8" w:rsidRDefault="003851CD" w:rsidP="00674E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194" w:type="dxa"/>
            <w:gridSpan w:val="2"/>
            <w:tcBorders>
              <w:left w:val="nil"/>
            </w:tcBorders>
            <w:shd w:val="clear" w:color="auto" w:fill="E6EBED" w:themeFill="background2"/>
            <w:vAlign w:val="center"/>
          </w:tcPr>
          <w:p w14:paraId="7CB13C8F" w14:textId="77777777" w:rsidR="003851CD" w:rsidRPr="00983AB8" w:rsidRDefault="003851CD" w:rsidP="00674E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PROJET DE FORMATION</w:t>
            </w:r>
          </w:p>
        </w:tc>
      </w:tr>
      <w:tr w:rsidR="003851CD" w:rsidRPr="0044513B" w14:paraId="44F059DE" w14:textId="77777777" w:rsidTr="00674EFA">
        <w:trPr>
          <w:trHeight w:val="625"/>
        </w:trPr>
        <w:tc>
          <w:tcPr>
            <w:tcW w:w="10756" w:type="dxa"/>
            <w:gridSpan w:val="3"/>
            <w:shd w:val="clear" w:color="auto" w:fill="auto"/>
          </w:tcPr>
          <w:p w14:paraId="13CD84FD" w14:textId="77777777" w:rsidR="003851CD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Missions</w:t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:</w:t>
            </w:r>
          </w:p>
          <w:p w14:paraId="4E73A0E5" w14:textId="77777777" w:rsidR="003851CD" w:rsidRPr="0044513B" w:rsidRDefault="003851CD" w:rsidP="00674E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Montant 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3851CD" w:rsidRPr="0044513B" w14:paraId="2E1AFAE8" w14:textId="77777777" w:rsidTr="00674EFA">
        <w:trPr>
          <w:trHeight w:val="611"/>
        </w:trPr>
        <w:tc>
          <w:tcPr>
            <w:tcW w:w="10756" w:type="dxa"/>
            <w:gridSpan w:val="3"/>
            <w:shd w:val="clear" w:color="auto" w:fill="auto"/>
          </w:tcPr>
          <w:p w14:paraId="7AD33948" w14:textId="00FC1DB7" w:rsidR="007F1689" w:rsidRDefault="007F1689" w:rsidP="007F1689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Matériel ou équipement :</w:t>
            </w:r>
          </w:p>
          <w:p w14:paraId="144982A9" w14:textId="35FBF451" w:rsidR="007F1689" w:rsidRDefault="007F1689" w:rsidP="007F1689">
            <w:pPr>
              <w:jc w:val="right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Matériel et petit équipement &lt; 4000 euros HT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unitaire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, ou équipement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.</w:t>
            </w:r>
          </w:p>
          <w:p w14:paraId="4B524482" w14:textId="6326387A" w:rsidR="003851CD" w:rsidRPr="008B7660" w:rsidRDefault="007F1689" w:rsidP="007F1689">
            <w:pPr>
              <w:jc w:val="right"/>
              <w:rPr>
                <w:rFonts w:asciiTheme="majorHAnsi" w:hAnsiTheme="majorHAnsi"/>
                <w:b/>
                <w:i/>
              </w:rPr>
            </w:pPr>
            <w:bookmarkStart w:id="0" w:name="_GoBack"/>
            <w:bookmarkEnd w:id="0"/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Le LabEx ne prend pas en charge l’achat d’ordinateurs.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</w:tbl>
    <w:p w14:paraId="0A89507A" w14:textId="15CD09CD" w:rsidR="00A95A1A" w:rsidRDefault="00A95A1A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DA6C69" w:rsidRPr="007F1689" w14:paraId="62DEEC9C" w14:textId="77777777" w:rsidTr="00674EFA">
        <w:trPr>
          <w:trHeight w:val="340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25B17F07" w14:textId="77777777" w:rsidR="00DA6C69" w:rsidRPr="00A95A1A" w:rsidRDefault="00DA6C69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95A1A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256305B6" w14:textId="27882203" w:rsidR="00DA6C69" w:rsidRPr="001F1CB8" w:rsidRDefault="00DA6C69" w:rsidP="008E0B5D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LABELISATION IRT - INTERNATIONAL RESEARCH TEAM</w:t>
            </w:r>
          </w:p>
        </w:tc>
      </w:tr>
      <w:tr w:rsidR="00DA6C69" w:rsidRPr="0044513B" w14:paraId="476C2CA0" w14:textId="77777777" w:rsidTr="00AF2F26">
        <w:trPr>
          <w:trHeight w:val="317"/>
        </w:trPr>
        <w:tc>
          <w:tcPr>
            <w:tcW w:w="10756" w:type="dxa"/>
            <w:gridSpan w:val="2"/>
            <w:shd w:val="clear" w:color="auto" w:fill="auto"/>
          </w:tcPr>
          <w:p w14:paraId="1D28002E" w14:textId="77777777" w:rsidR="00DA6C69" w:rsidRPr="007004DB" w:rsidRDefault="00DA6C69" w:rsidP="00AF2F26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7004DB">
              <w:rPr>
                <w:rFonts w:asciiTheme="majorHAnsi" w:hAnsiTheme="majorHAnsi"/>
                <w:sz w:val="22"/>
                <w:szCs w:val="22"/>
              </w:rPr>
              <w:t xml:space="preserve"> Missions :</w:t>
            </w:r>
          </w:p>
          <w:p w14:paraId="229BA095" w14:textId="303F84B3" w:rsidR="00DA6C69" w:rsidRPr="007004DB" w:rsidRDefault="007935DE" w:rsidP="00AF2F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</w:t>
            </w:r>
            <w:r w:rsidR="00DA6C69" w:rsidRPr="007004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6C69" w:rsidRPr="007004D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A6C69" w:rsidRPr="0044513B" w14:paraId="7FF51736" w14:textId="77777777" w:rsidTr="007935DE">
        <w:trPr>
          <w:trHeight w:val="863"/>
        </w:trPr>
        <w:tc>
          <w:tcPr>
            <w:tcW w:w="10756" w:type="dxa"/>
            <w:gridSpan w:val="2"/>
            <w:shd w:val="clear" w:color="auto" w:fill="auto"/>
          </w:tcPr>
          <w:p w14:paraId="28561C54" w14:textId="3724EA61" w:rsidR="00EA7017" w:rsidRPr="007004DB" w:rsidRDefault="00DA6C69" w:rsidP="00AF2F2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004DB">
              <w:rPr>
                <w:rFonts w:ascii="Calibri" w:hAnsi="Calibri"/>
                <w:bCs/>
                <w:sz w:val="22"/>
                <w:szCs w:val="22"/>
              </w:rPr>
              <w:sym w:font="Wingdings" w:char="F0A8"/>
            </w:r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>Ev</w:t>
            </w:r>
            <w:r w:rsidR="00A95A1A">
              <w:rPr>
                <w:rFonts w:ascii="Calibri" w:hAnsi="Calibri"/>
                <w:bCs/>
                <w:sz w:val="22"/>
                <w:szCs w:val="22"/>
              </w:rPr>
              <w:t>é</w:t>
            </w:r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>nements</w:t>
            </w:r>
            <w:proofErr w:type="spellEnd"/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 xml:space="preserve"> Scientifiques</w:t>
            </w:r>
            <w:r w:rsidR="00EA7017" w:rsidRPr="007004DB">
              <w:rPr>
                <w:rFonts w:asciiTheme="majorHAnsi" w:hAnsiTheme="majorHAnsi"/>
                <w:bCs/>
                <w:sz w:val="22"/>
                <w:szCs w:val="22"/>
              </w:rPr>
              <w:t> :</w:t>
            </w:r>
          </w:p>
          <w:p w14:paraId="7462C079" w14:textId="7A0BB526" w:rsidR="00DA6C69" w:rsidRPr="007004DB" w:rsidRDefault="00EA7017" w:rsidP="00AF2F26">
            <w:pPr>
              <w:rPr>
                <w:rFonts w:asciiTheme="majorHAnsi" w:hAnsiTheme="majorHAnsi"/>
                <w:sz w:val="22"/>
                <w:szCs w:val="22"/>
              </w:rPr>
            </w:pPr>
            <w:r w:rsidRPr="007004DB">
              <w:rPr>
                <w:rFonts w:asciiTheme="majorHAnsi" w:hAnsiTheme="majorHAnsi"/>
                <w:sz w:val="22"/>
                <w:szCs w:val="22"/>
              </w:rPr>
              <w:t>M</w:t>
            </w:r>
            <w:r w:rsidR="007935DE">
              <w:rPr>
                <w:rFonts w:asciiTheme="majorHAnsi" w:hAnsiTheme="majorHAnsi"/>
                <w:sz w:val="22"/>
                <w:szCs w:val="22"/>
              </w:rPr>
              <w:t>ontant</w:t>
            </w:r>
            <w:r w:rsidRPr="007004DB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330FCB40" w14:textId="44F05AD8" w:rsidR="00EA7017" w:rsidRPr="008B7660" w:rsidRDefault="007935DE" w:rsidP="008B7660">
            <w:pPr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Par exemple, frais d’hébergement ou de transport. Le LabEx ne prend pas en charge les frais de bouche. 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</w:tbl>
    <w:p w14:paraId="025519D7" w14:textId="77777777" w:rsidR="00A95A1A" w:rsidRPr="00692E75" w:rsidRDefault="00A95A1A">
      <w:pPr>
        <w:rPr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A95A1A" w:rsidRPr="00875043" w14:paraId="3A03E470" w14:textId="77777777" w:rsidTr="00674EFA">
        <w:trPr>
          <w:trHeight w:val="340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1C8E960D" w14:textId="77777777" w:rsidR="00A95A1A" w:rsidRPr="00674EFA" w:rsidRDefault="00A95A1A" w:rsidP="00256F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4EFA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251F3A14" w14:textId="77777777" w:rsidR="00A95A1A" w:rsidRPr="001F1CB8" w:rsidRDefault="00A95A1A" w:rsidP="00256F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="Calibri" w:hAnsi="Calibri"/>
                <w:b/>
                <w:bCs/>
                <w:sz w:val="22"/>
                <w:szCs w:val="22"/>
              </w:rPr>
              <w:t>Lien avec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d’autres projets MUSE</w:t>
            </w:r>
          </w:p>
        </w:tc>
      </w:tr>
      <w:tr w:rsidR="00A95A1A" w:rsidRPr="0044513B" w14:paraId="612543CD" w14:textId="77777777" w:rsidTr="00A95A1A">
        <w:trPr>
          <w:trHeight w:val="317"/>
        </w:trPr>
        <w:tc>
          <w:tcPr>
            <w:tcW w:w="10756" w:type="dxa"/>
            <w:gridSpan w:val="2"/>
            <w:shd w:val="clear" w:color="auto" w:fill="auto"/>
          </w:tcPr>
          <w:p w14:paraId="32362774" w14:textId="77777777" w:rsidR="00A95A1A" w:rsidRDefault="00A95A1A" w:rsidP="00256F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Projet(s) MUSE :</w:t>
            </w:r>
          </w:p>
          <w:p w14:paraId="70373443" w14:textId="77777777" w:rsidR="00674EFA" w:rsidRDefault="00674EFA" w:rsidP="00256F3A">
            <w:pPr>
              <w:rPr>
                <w:rFonts w:asciiTheme="majorHAnsi" w:hAnsiTheme="majorHAnsi"/>
                <w:b/>
                <w:i/>
              </w:rPr>
            </w:pPr>
          </w:p>
          <w:p w14:paraId="0373A1CE" w14:textId="77777777" w:rsidR="00674EFA" w:rsidRDefault="00674EFA" w:rsidP="00256F3A">
            <w:pPr>
              <w:rPr>
                <w:rFonts w:asciiTheme="majorHAnsi" w:hAnsiTheme="majorHAnsi"/>
                <w:b/>
                <w:i/>
              </w:rPr>
            </w:pPr>
          </w:p>
          <w:p w14:paraId="425F67FE" w14:textId="10DCD8BE" w:rsidR="00674EFA" w:rsidRPr="008B7660" w:rsidRDefault="00674EFA" w:rsidP="00256F3A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4F1A99" w:rsidRPr="00410331" w14:paraId="1EB3FB3A" w14:textId="77777777" w:rsidTr="00C30E20">
        <w:trPr>
          <w:trHeight w:val="850"/>
        </w:trPr>
        <w:tc>
          <w:tcPr>
            <w:tcW w:w="10756" w:type="dxa"/>
            <w:gridSpan w:val="2"/>
            <w:shd w:val="clear" w:color="auto" w:fill="E6EBED" w:themeFill="background2"/>
            <w:vAlign w:val="center"/>
          </w:tcPr>
          <w:p w14:paraId="6A6C6CB6" w14:textId="408A5375" w:rsidR="004F1A99" w:rsidRPr="00410331" w:rsidRDefault="00994858" w:rsidP="00C30E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8462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4F1A99" w:rsidRPr="00410331">
              <w:rPr>
                <w:rFonts w:asciiTheme="majorHAnsi" w:hAnsiTheme="majorHAnsi"/>
                <w:b/>
                <w:sz w:val="28"/>
                <w:szCs w:val="28"/>
              </w:rPr>
              <w:t>. Proposition</w:t>
            </w:r>
          </w:p>
          <w:p w14:paraId="5C936C70" w14:textId="0F44765D" w:rsidR="004F1A99" w:rsidRPr="00410331" w:rsidRDefault="004F1A99" w:rsidP="00C30E20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>(</w:t>
            </w:r>
            <w:r w:rsidR="00D42C11">
              <w:rPr>
                <w:rFonts w:asciiTheme="majorHAnsi" w:hAnsiTheme="majorHAnsi"/>
              </w:rPr>
              <w:t>4</w:t>
            </w:r>
            <w:r w:rsidRPr="00410331">
              <w:rPr>
                <w:rFonts w:asciiTheme="majorHAnsi" w:hAnsiTheme="majorHAnsi"/>
              </w:rPr>
              <w:t xml:space="preserve"> pages maximum</w:t>
            </w:r>
            <w:r w:rsidR="00410331" w:rsidRPr="00410331">
              <w:rPr>
                <w:rFonts w:asciiTheme="majorHAnsi" w:hAnsiTheme="majorHAnsi"/>
              </w:rPr>
              <w:t xml:space="preserve"> ; </w:t>
            </w:r>
            <w:r w:rsidR="007374C1" w:rsidRPr="00410331">
              <w:rPr>
                <w:rFonts w:asciiTheme="majorHAnsi" w:hAnsiTheme="majorHAnsi"/>
              </w:rPr>
              <w:t>f</w:t>
            </w:r>
            <w:r w:rsidRPr="00410331">
              <w:rPr>
                <w:rFonts w:asciiTheme="majorHAnsi" w:hAnsiTheme="majorHAnsi"/>
              </w:rPr>
              <w:t xml:space="preserve">igures et références bibliographiques </w:t>
            </w:r>
            <w:r w:rsidR="00632F33" w:rsidRPr="00410331">
              <w:rPr>
                <w:rFonts w:asciiTheme="majorHAnsi" w:hAnsiTheme="majorHAnsi"/>
              </w:rPr>
              <w:t>incluses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4F1A99" w:rsidRPr="00410331" w14:paraId="390C3527" w14:textId="77777777" w:rsidTr="00C30E20">
        <w:trPr>
          <w:trHeight w:val="567"/>
        </w:trPr>
        <w:tc>
          <w:tcPr>
            <w:tcW w:w="10756" w:type="dxa"/>
            <w:gridSpan w:val="2"/>
            <w:shd w:val="clear" w:color="auto" w:fill="E6EBED" w:themeFill="background2"/>
            <w:vAlign w:val="center"/>
          </w:tcPr>
          <w:p w14:paraId="21FB09E6" w14:textId="0B687251" w:rsidR="004F1A99" w:rsidRPr="00410331" w:rsidRDefault="00410331" w:rsidP="00C30E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Résumé court</w:t>
            </w:r>
            <w:r w:rsidR="00632F33"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 du projet</w:t>
            </w:r>
          </w:p>
          <w:p w14:paraId="36B7823D" w14:textId="483305BB" w:rsidR="004F1A99" w:rsidRPr="00410331" w:rsidRDefault="004F1A99" w:rsidP="00E06123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 xml:space="preserve">(10 </w:t>
            </w:r>
            <w:r w:rsidR="00632F33" w:rsidRPr="00410331">
              <w:rPr>
                <w:rFonts w:asciiTheme="majorHAnsi" w:hAnsiTheme="majorHAnsi"/>
              </w:rPr>
              <w:t>lignes</w:t>
            </w:r>
            <w:r w:rsidRPr="00410331">
              <w:rPr>
                <w:rFonts w:asciiTheme="majorHAnsi" w:hAnsiTheme="majorHAnsi"/>
              </w:rPr>
              <w:t xml:space="preserve"> max</w:t>
            </w:r>
            <w:r w:rsidR="00E06123">
              <w:rPr>
                <w:rFonts w:asciiTheme="majorHAnsi" w:hAnsiTheme="majorHAnsi"/>
              </w:rPr>
              <w:t>imum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4F1A99" w:rsidRPr="00410331" w14:paraId="0F50CD08" w14:textId="77777777" w:rsidTr="00C30E20">
        <w:trPr>
          <w:trHeight w:val="2835"/>
        </w:trPr>
        <w:tc>
          <w:tcPr>
            <w:tcW w:w="10756" w:type="dxa"/>
            <w:gridSpan w:val="2"/>
            <w:shd w:val="clear" w:color="auto" w:fill="auto"/>
          </w:tcPr>
          <w:p w14:paraId="245FEE97" w14:textId="77777777" w:rsidR="007374C1" w:rsidRPr="00410331" w:rsidRDefault="007374C1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9D66BE6" w14:textId="4C205718" w:rsidR="004F1A99" w:rsidRPr="00410331" w:rsidRDefault="006E1807" w:rsidP="00A95A1A">
      <w:pPr>
        <w:spacing w:before="600"/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A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632F33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Description scientifique</w:t>
      </w:r>
    </w:p>
    <w:p w14:paraId="3C3D2C16" w14:textId="3DAD5C8D" w:rsidR="007374C1" w:rsidRPr="00410331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la collaboration scientifique et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rôle de chaque partenaire dans le respect 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du</w:t>
      </w:r>
      <w:r w:rsidR="00EC2BB7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périmètre</w:t>
      </w:r>
      <w:r w:rsidR="00EC2BB7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scientifique du LabEx NUMEV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. P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réciser les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as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>pects originaux et innovants,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le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pouvoir structurant du projet,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et 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la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visibilité nationale et 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i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nternationale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779DDE8F" w14:textId="58C41149" w:rsidR="004F1A99" w:rsidRPr="00324F5D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7E6FFA5F" w14:textId="4B1B1D96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B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8322F6">
        <w:rPr>
          <w:rFonts w:asciiTheme="majorHAnsi" w:hAnsiTheme="majorHAnsi"/>
          <w:b/>
          <w:color w:val="21526E" w:themeColor="accent6" w:themeShade="BF"/>
          <w:sz w:val="28"/>
          <w:szCs w:val="28"/>
        </w:rPr>
        <w:t>Interactions entre les partenaires</w:t>
      </w:r>
    </w:p>
    <w:p w14:paraId="28E51A68" w14:textId="1DAD6DE2" w:rsidR="004F1A99" w:rsidRPr="00410331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l’articulation de chaque tâche entre les différents partenaires,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l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>es interactions et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de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l’apport scientifique de chacun au projet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7832C00D" w14:textId="77777777" w:rsidR="004F1A99" w:rsidRPr="00410331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4DFE9C5F" w14:textId="5741BEB8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C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Impact sur la formation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</w:p>
    <w:p w14:paraId="3BC1C6D9" w14:textId="493F0BD5" w:rsidR="004F1A99" w:rsidRPr="00410331" w:rsidRDefault="009D365D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Préciser s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i le projet prévoi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t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un </w:t>
      </w:r>
      <w:r w:rsidR="00536B68">
        <w:rPr>
          <w:rFonts w:asciiTheme="majorHAnsi" w:hAnsiTheme="majorHAnsi"/>
          <w:i/>
          <w:color w:val="9CC9E1" w:themeColor="accent6" w:themeTint="66"/>
          <w:sz w:val="21"/>
          <w:szCs w:val="21"/>
        </w:rPr>
        <w:t>i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mpact sur la formation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BC2935">
        <w:rPr>
          <w:rFonts w:asciiTheme="majorHAnsi" w:hAnsiTheme="majorHAnsi"/>
          <w:i/>
          <w:color w:val="9CC9E1" w:themeColor="accent6" w:themeTint="66"/>
          <w:sz w:val="21"/>
          <w:szCs w:val="21"/>
        </w:rPr>
        <w:t>ou sur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potentiel de développement d’une nouvelle formation pour le site</w:t>
      </w:r>
      <w:r w:rsidR="00BC2935">
        <w:rPr>
          <w:rFonts w:asciiTheme="majorHAnsi" w:hAnsiTheme="majorHAnsi"/>
          <w:i/>
          <w:color w:val="9CC9E1" w:themeColor="accent6" w:themeTint="66"/>
          <w:sz w:val="21"/>
          <w:szCs w:val="21"/>
        </w:rPr>
        <w:t>,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et l’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impact potentiel au niveau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pédagogique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13F6409C" w14:textId="77777777" w:rsidR="004F1A99" w:rsidRPr="00410331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691968FA" w14:textId="48D91D31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D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Potentiel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de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v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alorisation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</w:p>
    <w:p w14:paraId="0EDD2387" w14:textId="7EE447CA" w:rsidR="004F1A99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 le p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otentiel de diffusion (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p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ublications, brevets, prototypes, nouveau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x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partenariat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)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 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et la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c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apacité de développer 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de</w:t>
      </w:r>
      <w:r w:rsidR="00E105EB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nouvelle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collaboration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dans le monde socio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-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économique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6542443A" w14:textId="77777777" w:rsidR="00822A02" w:rsidRDefault="00822A02" w:rsidP="00410331">
      <w:pPr>
        <w:spacing w:after="120"/>
        <w:ind w:firstLine="567"/>
        <w:jc w:val="both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</w:p>
    <w:p w14:paraId="6397C695" w14:textId="6098EF11" w:rsidR="00EA7017" w:rsidRDefault="006E1807" w:rsidP="00BC2935">
      <w:pPr>
        <w:ind w:firstLine="567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E</w:t>
      </w:r>
      <w:r w:rsidR="00EA7017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Rayonnement et impact sur le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s collaborations (nationales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ou internationales)</w:t>
      </w:r>
      <w:r w:rsidR="002C0AA0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>existantes ou à venir</w:t>
      </w:r>
      <w:r w:rsidR="00D3618E">
        <w:rPr>
          <w:rFonts w:asciiTheme="majorHAnsi" w:hAnsiTheme="majorHAnsi"/>
          <w:b/>
          <w:color w:val="21526E" w:themeColor="accent6" w:themeShade="BF"/>
          <w:sz w:val="28"/>
          <w:szCs w:val="28"/>
        </w:rPr>
        <w:t>, ar</w:t>
      </w:r>
      <w:r w:rsidR="0092592E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ticulation 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éventuelle </w:t>
      </w:r>
      <w:r w:rsidR="0092592E">
        <w:rPr>
          <w:rFonts w:asciiTheme="majorHAnsi" w:hAnsiTheme="majorHAnsi"/>
          <w:b/>
          <w:color w:val="21526E" w:themeColor="accent6" w:themeShade="BF"/>
          <w:sz w:val="28"/>
          <w:szCs w:val="28"/>
        </w:rPr>
        <w:t>avec un projet MUSE</w:t>
      </w:r>
    </w:p>
    <w:p w14:paraId="2958E6C2" w14:textId="4A9A3DF0" w:rsidR="00EA7017" w:rsidRPr="00410331" w:rsidRDefault="00BC2935" w:rsidP="00D3618E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Décrire le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rayonnement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potentiel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du projet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>sur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les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collaborations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>existantes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ou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encore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>à structurer. Cette partie est particulièrement importante pour une demande de labélisation IRT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ou si le projet fait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aussi appel 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à des ressources d’autres initiatives MUSE (</w:t>
      </w:r>
      <w:proofErr w:type="spellStart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e.g</w:t>
      </w:r>
      <w:proofErr w:type="spellEnd"/>
      <w:r w:rsidR="00692E75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proofErr w:type="spellStart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KIMs</w:t>
      </w:r>
      <w:proofErr w:type="spellEnd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)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  <w:r w:rsidR="00E105EB" w:rsidDel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</w:p>
    <w:p w14:paraId="54A8AA50" w14:textId="77777777" w:rsidR="004F1A99" w:rsidRDefault="004F1A99" w:rsidP="004F1A99">
      <w:pPr>
        <w:ind w:firstLine="567"/>
        <w:rPr>
          <w:rFonts w:asciiTheme="majorHAnsi" w:hAnsiTheme="majorHAnsi"/>
          <w:sz w:val="22"/>
          <w:szCs w:val="22"/>
        </w:rPr>
      </w:pPr>
    </w:p>
    <w:p w14:paraId="754B809A" w14:textId="6C919100" w:rsidR="00D8462A" w:rsidRDefault="00D8462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4F1A99" w:rsidRPr="00410331" w14:paraId="76019725" w14:textId="77777777" w:rsidTr="00C30E20">
        <w:trPr>
          <w:trHeight w:val="850"/>
        </w:trPr>
        <w:tc>
          <w:tcPr>
            <w:tcW w:w="10756" w:type="dxa"/>
            <w:gridSpan w:val="3"/>
            <w:shd w:val="clear" w:color="auto" w:fill="E6EBED" w:themeFill="background2"/>
            <w:vAlign w:val="center"/>
          </w:tcPr>
          <w:p w14:paraId="2BF1CAE6" w14:textId="49E831C3" w:rsidR="004F1A99" w:rsidRPr="00410331" w:rsidRDefault="00D8462A" w:rsidP="00C30E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4</w:t>
            </w:r>
            <w:r w:rsidR="004F1A99" w:rsidRPr="00410331">
              <w:rPr>
                <w:rFonts w:asciiTheme="majorHAnsi" w:hAnsiTheme="majorHAnsi"/>
                <w:b/>
                <w:sz w:val="28"/>
                <w:szCs w:val="28"/>
              </w:rPr>
              <w:t>. Budget</w:t>
            </w:r>
          </w:p>
        </w:tc>
      </w:tr>
      <w:tr w:rsidR="004F1A99" w:rsidRPr="00410331" w14:paraId="696EA6EF" w14:textId="77777777" w:rsidTr="006E1807">
        <w:trPr>
          <w:trHeight w:val="247"/>
        </w:trPr>
        <w:tc>
          <w:tcPr>
            <w:tcW w:w="3585" w:type="dxa"/>
            <w:shd w:val="clear" w:color="auto" w:fill="auto"/>
            <w:vAlign w:val="center"/>
          </w:tcPr>
          <w:p w14:paraId="36104C1F" w14:textId="4F1054F5" w:rsidR="004F1A99" w:rsidRPr="00410331" w:rsidRDefault="004F1A99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Type </w:t>
            </w:r>
            <w:r w:rsidR="007374C1" w:rsidRPr="00410331">
              <w:rPr>
                <w:rFonts w:asciiTheme="majorHAnsi" w:hAnsiTheme="majorHAnsi"/>
                <w:b/>
                <w:sz w:val="22"/>
                <w:szCs w:val="22"/>
              </w:rPr>
              <w:t>de dépense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2A450779" w14:textId="6CE14006" w:rsidR="004F1A99" w:rsidRPr="00410331" w:rsidRDefault="007374C1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Demandé à </w:t>
            </w:r>
            <w:r w:rsidR="004F1A99" w:rsidRPr="00410331">
              <w:rPr>
                <w:rFonts w:asciiTheme="majorHAnsi" w:hAnsiTheme="majorHAnsi"/>
                <w:b/>
                <w:sz w:val="22"/>
                <w:szCs w:val="22"/>
              </w:rPr>
              <w:t>NUMEV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53C6800" w14:textId="4771F828" w:rsidR="004F1A99" w:rsidRPr="00410331" w:rsidRDefault="004F1A99" w:rsidP="00793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Co-</w:t>
            </w:r>
            <w:r w:rsidR="007374C1"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financement acquis ou </w:t>
            </w:r>
            <w:r w:rsidR="007935DE">
              <w:rPr>
                <w:rFonts w:asciiTheme="majorHAnsi" w:hAnsiTheme="majorHAnsi"/>
                <w:b/>
                <w:sz w:val="22"/>
                <w:szCs w:val="22"/>
              </w:rPr>
              <w:t>demand</w:t>
            </w:r>
            <w:r w:rsidR="009D365D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E1807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>(à sp</w:t>
            </w:r>
            <w:r w:rsidR="00E105EB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>cifier)</w:t>
            </w:r>
          </w:p>
        </w:tc>
      </w:tr>
      <w:tr w:rsidR="004F1A99" w:rsidRPr="00410331" w14:paraId="47DD2551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506FDF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84A7A4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2C40AA9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5A97FEE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9ED72B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55590B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E9EBBD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455A5FA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141A531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0F1454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2FCBFE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2C7EB9D3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7144AA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07FEED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6FA543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3FD3299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14AB8B5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40CC76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494B2CA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3FA345CF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38B044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730ED5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B0D131D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A4A47B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75B9DCD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65AA26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E1582D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0A046519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EADA20D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62EA88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703709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6A1D05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65A721A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7C419DA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920B3E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E975610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8C1D738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F6A5BB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4E4DED5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47D8731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2ECD586A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6C5A19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6D5EC5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73A34E52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5C3F6A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9DA081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C75F0C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262AA697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B0090E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FC4DF1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EAF4D0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3983BA3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4D45A66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40CA19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39F18B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5125D3A2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D8B772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A67866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09B4EA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568499D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334BBB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911B7A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7BFD558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E9DDA0C" w14:textId="77777777" w:rsidTr="006E1807">
        <w:trPr>
          <w:trHeight w:val="340"/>
        </w:trPr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F22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2FED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73FF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73C39D8D" w14:textId="77777777" w:rsidTr="006E1807">
        <w:trPr>
          <w:trHeight w:val="340"/>
        </w:trPr>
        <w:tc>
          <w:tcPr>
            <w:tcW w:w="358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C2C6D1" w14:textId="77777777" w:rsidR="004F1A99" w:rsidRPr="00410331" w:rsidRDefault="004F1A99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35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20C3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DAAFD4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</w:tbl>
    <w:p w14:paraId="328027BB" w14:textId="77777777" w:rsidR="004F1A99" w:rsidRPr="00410331" w:rsidRDefault="004F1A99" w:rsidP="004F1A99">
      <w:pPr>
        <w:rPr>
          <w:rFonts w:asciiTheme="majorHAnsi" w:hAnsiTheme="majorHAnsi"/>
        </w:rPr>
      </w:pPr>
    </w:p>
    <w:p w14:paraId="7980EDFF" w14:textId="77777777" w:rsidR="004F1A99" w:rsidRPr="00410331" w:rsidRDefault="004F1A99" w:rsidP="004F1A99">
      <w:pPr>
        <w:rPr>
          <w:rFonts w:asciiTheme="majorHAnsi" w:hAnsiTheme="majorHAnsi"/>
          <w:b/>
        </w:rPr>
      </w:pPr>
    </w:p>
    <w:p w14:paraId="5AC049FB" w14:textId="1108DF19" w:rsidR="00A40F4B" w:rsidRPr="00410331" w:rsidRDefault="00A40F4B" w:rsidP="005078A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sectPr w:rsidR="00A40F4B" w:rsidRPr="00410331" w:rsidSect="00EC7DD4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567" w:bottom="567" w:left="56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2605" w14:textId="77777777" w:rsidR="001D5480" w:rsidRDefault="001D5480" w:rsidP="00532BBD">
      <w:r>
        <w:separator/>
      </w:r>
    </w:p>
  </w:endnote>
  <w:endnote w:type="continuationSeparator" w:id="0">
    <w:p w14:paraId="41C10023" w14:textId="77777777" w:rsidR="001D5480" w:rsidRDefault="001D5480" w:rsidP="005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C312" w14:textId="77777777" w:rsidR="00E45235" w:rsidRDefault="00E45235" w:rsidP="002921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6BA7105" w14:textId="77777777" w:rsidR="00E45235" w:rsidRDefault="00E45235" w:rsidP="001323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855E" w14:textId="6EF5B368" w:rsidR="00292186" w:rsidRPr="00292186" w:rsidRDefault="00292186" w:rsidP="007100C8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292186">
      <w:rPr>
        <w:rStyle w:val="Numrodepage"/>
        <w:rFonts w:asciiTheme="majorHAnsi" w:hAnsiTheme="majorHAnsi"/>
        <w:sz w:val="20"/>
        <w:szCs w:val="20"/>
      </w:rPr>
      <w:fldChar w:fldCharType="begin"/>
    </w:r>
    <w:r w:rsidRPr="00292186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292186">
      <w:rPr>
        <w:rStyle w:val="Numrodepage"/>
        <w:rFonts w:asciiTheme="majorHAnsi" w:hAnsiTheme="majorHAnsi"/>
        <w:sz w:val="20"/>
        <w:szCs w:val="20"/>
      </w:rPr>
      <w:fldChar w:fldCharType="separate"/>
    </w:r>
    <w:r w:rsidR="003C50FF">
      <w:rPr>
        <w:rStyle w:val="Numrodepage"/>
        <w:rFonts w:asciiTheme="majorHAnsi" w:hAnsiTheme="majorHAnsi"/>
        <w:noProof/>
        <w:sz w:val="20"/>
        <w:szCs w:val="20"/>
      </w:rPr>
      <w:t>4</w:t>
    </w:r>
    <w:r w:rsidRPr="00292186">
      <w:rPr>
        <w:rStyle w:val="Numrodepage"/>
        <w:rFonts w:asciiTheme="majorHAnsi" w:hAnsiTheme="majorHAnsi"/>
        <w:sz w:val="20"/>
        <w:szCs w:val="20"/>
      </w:rPr>
      <w:fldChar w:fldCharType="end"/>
    </w:r>
  </w:p>
  <w:p w14:paraId="67786467" w14:textId="73590214" w:rsidR="00E45235" w:rsidRPr="0013234B" w:rsidRDefault="00E45235" w:rsidP="001E4CDF">
    <w:pPr>
      <w:pStyle w:val="Pieddepage"/>
      <w:ind w:right="360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3E8E" w14:textId="4B704D61" w:rsidR="00891D70" w:rsidRPr="00D53429" w:rsidRDefault="00EC7DD4" w:rsidP="00891D70">
    <w:pPr>
      <w:pStyle w:val="En-tt"/>
      <w:tabs>
        <w:tab w:val="clear" w:pos="4536"/>
        <w:tab w:val="center" w:pos="3261"/>
      </w:tabs>
      <w:jc w:val="center"/>
      <w:rPr>
        <w:rFonts w:ascii="Arial Narrow" w:hAnsi="Arial Narrow" w:cs="Arial"/>
        <w:sz w:val="16"/>
      </w:rPr>
    </w:pPr>
    <w:r>
      <w:rPr>
        <w:rFonts w:cs="Arial"/>
        <w:noProof/>
        <w:sz w:val="16"/>
        <w:lang w:eastAsia="fr-FR"/>
      </w:rPr>
      <w:drawing>
        <wp:anchor distT="0" distB="0" distL="114300" distR="114300" simplePos="0" relativeHeight="251673600" behindDoc="0" locked="0" layoutInCell="1" allowOverlap="1" wp14:anchorId="034FD72D" wp14:editId="3B84A558">
          <wp:simplePos x="0" y="0"/>
          <wp:positionH relativeFrom="column">
            <wp:posOffset>293370</wp:posOffset>
          </wp:positionH>
          <wp:positionV relativeFrom="paragraph">
            <wp:posOffset>-344692</wp:posOffset>
          </wp:positionV>
          <wp:extent cx="6249035" cy="413385"/>
          <wp:effectExtent l="0" t="0" r="0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̀re partenair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03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 w:val="16"/>
      </w:rPr>
      <w:br/>
    </w:r>
    <w:r w:rsidR="00891D70">
      <w:rPr>
        <w:rFonts w:ascii="Arial Narrow" w:hAnsi="Arial Narrow" w:cs="Arial"/>
        <w:sz w:val="16"/>
      </w:rPr>
      <w:t>LabEx NUMEV - Université de Montpellier – Campus Saint-Priest Bât.4 - 161</w:t>
    </w:r>
    <w:r w:rsidR="00891D70" w:rsidRPr="00D53429">
      <w:rPr>
        <w:rFonts w:ascii="Arial Narrow" w:hAnsi="Arial Narrow" w:cs="Arial"/>
        <w:sz w:val="16"/>
      </w:rPr>
      <w:t>,</w:t>
    </w:r>
    <w:r w:rsidR="00891D70">
      <w:rPr>
        <w:rFonts w:ascii="Arial Narrow" w:hAnsi="Arial Narrow" w:cs="Arial"/>
        <w:sz w:val="16"/>
      </w:rPr>
      <w:t xml:space="preserve"> rue Ada </w:t>
    </w:r>
    <w:r w:rsidR="00891D70" w:rsidRPr="00D53429">
      <w:rPr>
        <w:rFonts w:ascii="Arial Narrow" w:hAnsi="Arial Narrow" w:cs="Arial"/>
        <w:sz w:val="16"/>
      </w:rPr>
      <w:t>- 34</w:t>
    </w:r>
    <w:r w:rsidR="00891D70">
      <w:rPr>
        <w:rFonts w:ascii="Arial Narrow" w:hAnsi="Arial Narrow" w:cs="Arial"/>
        <w:sz w:val="16"/>
      </w:rPr>
      <w:t>095</w:t>
    </w:r>
    <w:r w:rsidR="00891D70" w:rsidRPr="00D53429">
      <w:rPr>
        <w:rFonts w:ascii="Arial Narrow" w:hAnsi="Arial Narrow" w:cs="Arial"/>
        <w:sz w:val="16"/>
      </w:rPr>
      <w:t xml:space="preserve"> M</w:t>
    </w:r>
    <w:r w:rsidR="00891D70">
      <w:rPr>
        <w:rFonts w:ascii="Arial Narrow" w:hAnsi="Arial Narrow" w:cs="Arial"/>
        <w:sz w:val="16"/>
      </w:rPr>
      <w:t xml:space="preserve">ontpellier, </w:t>
    </w:r>
    <w:r w:rsidR="00891D70" w:rsidRPr="00D53429">
      <w:rPr>
        <w:rFonts w:ascii="Arial Narrow" w:hAnsi="Arial Narrow" w:cs="Arial"/>
        <w:sz w:val="16"/>
      </w:rPr>
      <w:t>France</w:t>
    </w:r>
  </w:p>
  <w:p w14:paraId="6B095667" w14:textId="227DB408" w:rsidR="00E45235" w:rsidRDefault="00891D70" w:rsidP="00724171">
    <w:pPr>
      <w:pStyle w:val="Pieddepage"/>
      <w:jc w:val="center"/>
    </w:pPr>
    <w:r>
      <w:rPr>
        <w:rFonts w:ascii="Arial Narrow" w:hAnsi="Arial Narrow" w:cs="Arial"/>
        <w:sz w:val="16"/>
      </w:rPr>
      <w:t xml:space="preserve">+33 (0) 4.67.41.98.30 / +33 (0) 4.67.41.85.45 - </w:t>
    </w:r>
    <w:hyperlink r:id="rId2" w:history="1">
      <w:r w:rsidRPr="007100C8">
        <w:rPr>
          <w:rStyle w:val="Lienhypertexte"/>
          <w:rFonts w:ascii="Arial Narrow" w:hAnsi="Arial Narrow" w:cs="Arial"/>
          <w:sz w:val="16"/>
        </w:rPr>
        <w:t>numev-direction@umontpellier.fr</w:t>
      </w:r>
    </w:hyperlink>
    <w:r>
      <w:rPr>
        <w:rFonts w:ascii="Arial Narrow" w:hAnsi="Arial Narrow" w:cs="Arial"/>
        <w:sz w:val="16"/>
      </w:rPr>
      <w:t xml:space="preserve"> - </w:t>
    </w:r>
    <w:hyperlink r:id="rId3" w:history="1">
      <w:r w:rsidRPr="009607DA">
        <w:rPr>
          <w:rStyle w:val="Lienhypertexte"/>
          <w:rFonts w:ascii="Arial Narrow" w:hAnsi="Arial Narrow" w:cs="Arial"/>
          <w:sz w:val="16"/>
        </w:rPr>
        <w:t>https://numev.edu.umontpellier.fr/</w:t>
      </w:r>
    </w:hyperlink>
    <w:r w:rsidR="00436E53">
      <w:rPr>
        <w:rFonts w:ascii="Arial Narrow" w:hAnsi="Arial Narrow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F197" w14:textId="77777777" w:rsidR="001D5480" w:rsidRDefault="001D5480" w:rsidP="00532BBD">
      <w:r>
        <w:separator/>
      </w:r>
    </w:p>
  </w:footnote>
  <w:footnote w:type="continuationSeparator" w:id="0">
    <w:p w14:paraId="194513CC" w14:textId="77777777" w:rsidR="001D5480" w:rsidRDefault="001D5480" w:rsidP="0053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E895" w14:textId="6A536871" w:rsidR="00A665A8" w:rsidRPr="00F91FA6" w:rsidRDefault="00A665A8" w:rsidP="008E0B5D">
    <w:pPr>
      <w:jc w:val="center"/>
      <w:rPr>
        <w:rFonts w:asciiTheme="majorHAnsi" w:hAnsiTheme="majorHAnsi"/>
        <w:color w:val="6BAED3" w:themeColor="accent6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92158"/>
    <w:multiLevelType w:val="multilevel"/>
    <w:tmpl w:val="E4F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246"/>
    <w:multiLevelType w:val="hybridMultilevel"/>
    <w:tmpl w:val="C4405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12B"/>
    <w:multiLevelType w:val="hybridMultilevel"/>
    <w:tmpl w:val="AEAEC5AA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4" w15:restartNumberingAfterBreak="0">
    <w:nsid w:val="17D748B5"/>
    <w:multiLevelType w:val="hybridMultilevel"/>
    <w:tmpl w:val="1E726CE8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 w15:restartNumberingAfterBreak="0">
    <w:nsid w:val="1A32149D"/>
    <w:multiLevelType w:val="multilevel"/>
    <w:tmpl w:val="2DEE8928"/>
    <w:lvl w:ilvl="0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A72A30"/>
    <w:multiLevelType w:val="hybridMultilevel"/>
    <w:tmpl w:val="A17ECD08"/>
    <w:lvl w:ilvl="0" w:tplc="829E7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834"/>
    <w:multiLevelType w:val="hybridMultilevel"/>
    <w:tmpl w:val="EBB054EA"/>
    <w:lvl w:ilvl="0" w:tplc="445043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3DC4"/>
    <w:multiLevelType w:val="hybridMultilevel"/>
    <w:tmpl w:val="848EB214"/>
    <w:lvl w:ilvl="0" w:tplc="E8883A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AD"/>
    <w:multiLevelType w:val="hybridMultilevel"/>
    <w:tmpl w:val="1F9C033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2883"/>
    <w:multiLevelType w:val="multilevel"/>
    <w:tmpl w:val="DDD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A6E48"/>
    <w:multiLevelType w:val="hybridMultilevel"/>
    <w:tmpl w:val="2166C18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2" w15:restartNumberingAfterBreak="0">
    <w:nsid w:val="3561120D"/>
    <w:multiLevelType w:val="hybridMultilevel"/>
    <w:tmpl w:val="CC846044"/>
    <w:lvl w:ilvl="0" w:tplc="C48E0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AF3"/>
    <w:multiLevelType w:val="hybridMultilevel"/>
    <w:tmpl w:val="C098180E"/>
    <w:lvl w:ilvl="0" w:tplc="1F9E3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3663"/>
    <w:multiLevelType w:val="hybridMultilevel"/>
    <w:tmpl w:val="D584A86A"/>
    <w:lvl w:ilvl="0" w:tplc="040C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0A382C"/>
    <w:multiLevelType w:val="hybridMultilevel"/>
    <w:tmpl w:val="2752C5B4"/>
    <w:lvl w:ilvl="0" w:tplc="376A294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D5AE4"/>
    <w:multiLevelType w:val="hybridMultilevel"/>
    <w:tmpl w:val="33FE0C86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 w15:restartNumberingAfterBreak="0">
    <w:nsid w:val="4F971B64"/>
    <w:multiLevelType w:val="hybridMultilevel"/>
    <w:tmpl w:val="A160496E"/>
    <w:lvl w:ilvl="0" w:tplc="587E32D4">
      <w:start w:val="1"/>
      <w:numFmt w:val="bullet"/>
      <w:pStyle w:val="Paragraphedelist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AF2054"/>
    <w:multiLevelType w:val="hybridMultilevel"/>
    <w:tmpl w:val="FA9E1FDC"/>
    <w:lvl w:ilvl="0" w:tplc="C5BC4A48">
      <w:start w:val="1"/>
      <w:numFmt w:val="decimal"/>
      <w:pStyle w:val="CR-titre1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2B22"/>
    <w:multiLevelType w:val="hybridMultilevel"/>
    <w:tmpl w:val="819EF192"/>
    <w:lvl w:ilvl="0" w:tplc="FED83018">
      <w:start w:val="1"/>
      <w:numFmt w:val="decimal"/>
      <w:lvlText w:val="%1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0AF68C9"/>
    <w:multiLevelType w:val="hybridMultilevel"/>
    <w:tmpl w:val="2DEE8928"/>
    <w:lvl w:ilvl="0" w:tplc="EB7EF296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6076C63"/>
    <w:multiLevelType w:val="hybridMultilevel"/>
    <w:tmpl w:val="270C4834"/>
    <w:lvl w:ilvl="0" w:tplc="00F06A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8E7F38"/>
    <w:multiLevelType w:val="multilevel"/>
    <w:tmpl w:val="C74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5397F"/>
    <w:multiLevelType w:val="hybridMultilevel"/>
    <w:tmpl w:val="E5B291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4" w15:restartNumberingAfterBreak="0">
    <w:nsid w:val="6B660510"/>
    <w:multiLevelType w:val="multilevel"/>
    <w:tmpl w:val="DAF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0113A"/>
    <w:multiLevelType w:val="hybridMultilevel"/>
    <w:tmpl w:val="18002066"/>
    <w:lvl w:ilvl="0" w:tplc="588ED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5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10"/>
  </w:num>
  <w:num w:numId="23">
    <w:abstractNumId w:val="1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BD"/>
    <w:rsid w:val="00001002"/>
    <w:rsid w:val="00013DE4"/>
    <w:rsid w:val="000379F8"/>
    <w:rsid w:val="00056213"/>
    <w:rsid w:val="00057D4F"/>
    <w:rsid w:val="0006103C"/>
    <w:rsid w:val="00064BD3"/>
    <w:rsid w:val="00070CFC"/>
    <w:rsid w:val="00076134"/>
    <w:rsid w:val="00085202"/>
    <w:rsid w:val="0009211A"/>
    <w:rsid w:val="00097CBA"/>
    <w:rsid w:val="000A143D"/>
    <w:rsid w:val="000A4AE3"/>
    <w:rsid w:val="000A4B29"/>
    <w:rsid w:val="000A6851"/>
    <w:rsid w:val="000A6CF8"/>
    <w:rsid w:val="000B04DF"/>
    <w:rsid w:val="000B11FB"/>
    <w:rsid w:val="000B1741"/>
    <w:rsid w:val="000B47AA"/>
    <w:rsid w:val="000B5047"/>
    <w:rsid w:val="000B5142"/>
    <w:rsid w:val="000C61FB"/>
    <w:rsid w:val="000D28D5"/>
    <w:rsid w:val="000D706B"/>
    <w:rsid w:val="000F698D"/>
    <w:rsid w:val="000F7B79"/>
    <w:rsid w:val="001002C2"/>
    <w:rsid w:val="00101EAF"/>
    <w:rsid w:val="00106F9D"/>
    <w:rsid w:val="00107096"/>
    <w:rsid w:val="00111B3C"/>
    <w:rsid w:val="0011417F"/>
    <w:rsid w:val="00116270"/>
    <w:rsid w:val="0012062B"/>
    <w:rsid w:val="001216FC"/>
    <w:rsid w:val="00131D6A"/>
    <w:rsid w:val="0013234B"/>
    <w:rsid w:val="00140414"/>
    <w:rsid w:val="00152D71"/>
    <w:rsid w:val="00153CC1"/>
    <w:rsid w:val="00153F20"/>
    <w:rsid w:val="001607F7"/>
    <w:rsid w:val="001618E6"/>
    <w:rsid w:val="00167CC1"/>
    <w:rsid w:val="00175EA8"/>
    <w:rsid w:val="00180BCB"/>
    <w:rsid w:val="00181E56"/>
    <w:rsid w:val="0019077C"/>
    <w:rsid w:val="00191AA8"/>
    <w:rsid w:val="00195B19"/>
    <w:rsid w:val="001A03ED"/>
    <w:rsid w:val="001A2BE1"/>
    <w:rsid w:val="001A7C9F"/>
    <w:rsid w:val="001C3E13"/>
    <w:rsid w:val="001D1F5F"/>
    <w:rsid w:val="001D26B0"/>
    <w:rsid w:val="001D5480"/>
    <w:rsid w:val="001E4CDF"/>
    <w:rsid w:val="001E5059"/>
    <w:rsid w:val="001E5E3A"/>
    <w:rsid w:val="001E6BA1"/>
    <w:rsid w:val="001F1CB8"/>
    <w:rsid w:val="00205B6B"/>
    <w:rsid w:val="00210DB2"/>
    <w:rsid w:val="00211267"/>
    <w:rsid w:val="00214ED5"/>
    <w:rsid w:val="002177D1"/>
    <w:rsid w:val="00220FC8"/>
    <w:rsid w:val="00225B29"/>
    <w:rsid w:val="00227EC1"/>
    <w:rsid w:val="00235504"/>
    <w:rsid w:val="00237455"/>
    <w:rsid w:val="00242AB0"/>
    <w:rsid w:val="00242DF6"/>
    <w:rsid w:val="00257293"/>
    <w:rsid w:val="00261827"/>
    <w:rsid w:val="00267EEB"/>
    <w:rsid w:val="002737A7"/>
    <w:rsid w:val="00276F45"/>
    <w:rsid w:val="00292186"/>
    <w:rsid w:val="00292EA7"/>
    <w:rsid w:val="00294543"/>
    <w:rsid w:val="00295348"/>
    <w:rsid w:val="002A0709"/>
    <w:rsid w:val="002C0AA0"/>
    <w:rsid w:val="002C7946"/>
    <w:rsid w:val="002D1A11"/>
    <w:rsid w:val="002D7E8B"/>
    <w:rsid w:val="002F4C1C"/>
    <w:rsid w:val="003003D5"/>
    <w:rsid w:val="00301298"/>
    <w:rsid w:val="003033A2"/>
    <w:rsid w:val="00316B62"/>
    <w:rsid w:val="00324F5D"/>
    <w:rsid w:val="0033410C"/>
    <w:rsid w:val="00334F54"/>
    <w:rsid w:val="00336F9B"/>
    <w:rsid w:val="003434DC"/>
    <w:rsid w:val="00346BD7"/>
    <w:rsid w:val="00350022"/>
    <w:rsid w:val="00351F74"/>
    <w:rsid w:val="0035362F"/>
    <w:rsid w:val="00367591"/>
    <w:rsid w:val="00367826"/>
    <w:rsid w:val="00374F18"/>
    <w:rsid w:val="003851CD"/>
    <w:rsid w:val="00385752"/>
    <w:rsid w:val="003903E9"/>
    <w:rsid w:val="0039436B"/>
    <w:rsid w:val="003973AB"/>
    <w:rsid w:val="003A4843"/>
    <w:rsid w:val="003A57C0"/>
    <w:rsid w:val="003B20C0"/>
    <w:rsid w:val="003B6D2C"/>
    <w:rsid w:val="003B7601"/>
    <w:rsid w:val="003C12C3"/>
    <w:rsid w:val="003C50FF"/>
    <w:rsid w:val="003C5674"/>
    <w:rsid w:val="003C6664"/>
    <w:rsid w:val="003D3AD0"/>
    <w:rsid w:val="003E6093"/>
    <w:rsid w:val="003F2E76"/>
    <w:rsid w:val="003F3FE3"/>
    <w:rsid w:val="003F5E33"/>
    <w:rsid w:val="003F69B8"/>
    <w:rsid w:val="00401F3F"/>
    <w:rsid w:val="00410331"/>
    <w:rsid w:val="00423EAD"/>
    <w:rsid w:val="00432224"/>
    <w:rsid w:val="00433769"/>
    <w:rsid w:val="00436E53"/>
    <w:rsid w:val="00442321"/>
    <w:rsid w:val="00442EDD"/>
    <w:rsid w:val="004448EF"/>
    <w:rsid w:val="00444A38"/>
    <w:rsid w:val="0044513B"/>
    <w:rsid w:val="00450318"/>
    <w:rsid w:val="00451CC9"/>
    <w:rsid w:val="00461A3C"/>
    <w:rsid w:val="004712CC"/>
    <w:rsid w:val="00480ACB"/>
    <w:rsid w:val="00483AB9"/>
    <w:rsid w:val="00483B1E"/>
    <w:rsid w:val="00484A2F"/>
    <w:rsid w:val="0048725E"/>
    <w:rsid w:val="00491F5F"/>
    <w:rsid w:val="004A0C01"/>
    <w:rsid w:val="004B1DE6"/>
    <w:rsid w:val="004B1FA2"/>
    <w:rsid w:val="004B20D7"/>
    <w:rsid w:val="004B324B"/>
    <w:rsid w:val="004C08D9"/>
    <w:rsid w:val="004C7CE2"/>
    <w:rsid w:val="004D08E7"/>
    <w:rsid w:val="004D3594"/>
    <w:rsid w:val="004E5E01"/>
    <w:rsid w:val="004F1A99"/>
    <w:rsid w:val="005060F6"/>
    <w:rsid w:val="005078A5"/>
    <w:rsid w:val="00511AF3"/>
    <w:rsid w:val="00522276"/>
    <w:rsid w:val="00522CA1"/>
    <w:rsid w:val="00526E07"/>
    <w:rsid w:val="0052738C"/>
    <w:rsid w:val="00532BBD"/>
    <w:rsid w:val="00533D55"/>
    <w:rsid w:val="00535745"/>
    <w:rsid w:val="00536B68"/>
    <w:rsid w:val="00545032"/>
    <w:rsid w:val="00547AC6"/>
    <w:rsid w:val="0055019E"/>
    <w:rsid w:val="00551557"/>
    <w:rsid w:val="0055182B"/>
    <w:rsid w:val="00552C20"/>
    <w:rsid w:val="005550D0"/>
    <w:rsid w:val="005559A6"/>
    <w:rsid w:val="00556487"/>
    <w:rsid w:val="005641C5"/>
    <w:rsid w:val="00572463"/>
    <w:rsid w:val="00573265"/>
    <w:rsid w:val="0057503E"/>
    <w:rsid w:val="00577DAD"/>
    <w:rsid w:val="0058520C"/>
    <w:rsid w:val="0059047F"/>
    <w:rsid w:val="00591832"/>
    <w:rsid w:val="00592C50"/>
    <w:rsid w:val="00596899"/>
    <w:rsid w:val="005A08FB"/>
    <w:rsid w:val="005A1674"/>
    <w:rsid w:val="005A20F3"/>
    <w:rsid w:val="005A2393"/>
    <w:rsid w:val="005A5F5C"/>
    <w:rsid w:val="005A6C3E"/>
    <w:rsid w:val="005A7F15"/>
    <w:rsid w:val="005B3D65"/>
    <w:rsid w:val="005B5DC4"/>
    <w:rsid w:val="005B69B6"/>
    <w:rsid w:val="005C14D5"/>
    <w:rsid w:val="005C413C"/>
    <w:rsid w:val="005C684E"/>
    <w:rsid w:val="005E0695"/>
    <w:rsid w:val="005E4B69"/>
    <w:rsid w:val="005E4F30"/>
    <w:rsid w:val="005F6AB9"/>
    <w:rsid w:val="0061292B"/>
    <w:rsid w:val="0062560E"/>
    <w:rsid w:val="00630392"/>
    <w:rsid w:val="006307B0"/>
    <w:rsid w:val="00632F33"/>
    <w:rsid w:val="00633CA8"/>
    <w:rsid w:val="0063757F"/>
    <w:rsid w:val="006419FA"/>
    <w:rsid w:val="00643407"/>
    <w:rsid w:val="006476BE"/>
    <w:rsid w:val="00653CB4"/>
    <w:rsid w:val="00656E55"/>
    <w:rsid w:val="00671803"/>
    <w:rsid w:val="00674EFA"/>
    <w:rsid w:val="0067566A"/>
    <w:rsid w:val="006773F0"/>
    <w:rsid w:val="00682152"/>
    <w:rsid w:val="006824EC"/>
    <w:rsid w:val="006836D4"/>
    <w:rsid w:val="00692E75"/>
    <w:rsid w:val="0069430F"/>
    <w:rsid w:val="006A0770"/>
    <w:rsid w:val="006A1711"/>
    <w:rsid w:val="006A38D0"/>
    <w:rsid w:val="006A4166"/>
    <w:rsid w:val="006A516B"/>
    <w:rsid w:val="006B144B"/>
    <w:rsid w:val="006B43D4"/>
    <w:rsid w:val="006B7405"/>
    <w:rsid w:val="006C0518"/>
    <w:rsid w:val="006C6F70"/>
    <w:rsid w:val="006D195A"/>
    <w:rsid w:val="006D286B"/>
    <w:rsid w:val="006D2991"/>
    <w:rsid w:val="006D384A"/>
    <w:rsid w:val="006D4BD2"/>
    <w:rsid w:val="006D61D7"/>
    <w:rsid w:val="006D721D"/>
    <w:rsid w:val="006E1807"/>
    <w:rsid w:val="006E3AB0"/>
    <w:rsid w:val="006F0FE3"/>
    <w:rsid w:val="006F1948"/>
    <w:rsid w:val="006F46BF"/>
    <w:rsid w:val="007004DB"/>
    <w:rsid w:val="00703457"/>
    <w:rsid w:val="0071084E"/>
    <w:rsid w:val="00717BE8"/>
    <w:rsid w:val="00721014"/>
    <w:rsid w:val="0072130B"/>
    <w:rsid w:val="00724171"/>
    <w:rsid w:val="0072622F"/>
    <w:rsid w:val="0073248A"/>
    <w:rsid w:val="007326D2"/>
    <w:rsid w:val="0073673B"/>
    <w:rsid w:val="007374C1"/>
    <w:rsid w:val="00741556"/>
    <w:rsid w:val="0075530C"/>
    <w:rsid w:val="00760440"/>
    <w:rsid w:val="00760E47"/>
    <w:rsid w:val="00761892"/>
    <w:rsid w:val="00770E7D"/>
    <w:rsid w:val="00775254"/>
    <w:rsid w:val="00776C3E"/>
    <w:rsid w:val="00781B1E"/>
    <w:rsid w:val="00786FD8"/>
    <w:rsid w:val="00790692"/>
    <w:rsid w:val="0079208F"/>
    <w:rsid w:val="0079304D"/>
    <w:rsid w:val="007932C1"/>
    <w:rsid w:val="007935DE"/>
    <w:rsid w:val="007A19CC"/>
    <w:rsid w:val="007A4756"/>
    <w:rsid w:val="007A537C"/>
    <w:rsid w:val="007A794E"/>
    <w:rsid w:val="007C2917"/>
    <w:rsid w:val="007C333C"/>
    <w:rsid w:val="007D5B05"/>
    <w:rsid w:val="007E6FC8"/>
    <w:rsid w:val="007F1689"/>
    <w:rsid w:val="008169DB"/>
    <w:rsid w:val="008174DA"/>
    <w:rsid w:val="00822A02"/>
    <w:rsid w:val="00823EE3"/>
    <w:rsid w:val="00824CA2"/>
    <w:rsid w:val="00825D26"/>
    <w:rsid w:val="008322F6"/>
    <w:rsid w:val="00832F86"/>
    <w:rsid w:val="00833408"/>
    <w:rsid w:val="00836C4A"/>
    <w:rsid w:val="008428D9"/>
    <w:rsid w:val="008458B8"/>
    <w:rsid w:val="00846C86"/>
    <w:rsid w:val="008524B0"/>
    <w:rsid w:val="00855D1E"/>
    <w:rsid w:val="00865841"/>
    <w:rsid w:val="00865BB3"/>
    <w:rsid w:val="00872382"/>
    <w:rsid w:val="00872967"/>
    <w:rsid w:val="00873026"/>
    <w:rsid w:val="00875043"/>
    <w:rsid w:val="008759DB"/>
    <w:rsid w:val="00875B73"/>
    <w:rsid w:val="00890865"/>
    <w:rsid w:val="00891138"/>
    <w:rsid w:val="00891D70"/>
    <w:rsid w:val="00894EB9"/>
    <w:rsid w:val="0089638B"/>
    <w:rsid w:val="008A1664"/>
    <w:rsid w:val="008A2004"/>
    <w:rsid w:val="008A4FA8"/>
    <w:rsid w:val="008B022D"/>
    <w:rsid w:val="008B5E74"/>
    <w:rsid w:val="008B7660"/>
    <w:rsid w:val="008D31BA"/>
    <w:rsid w:val="008D5303"/>
    <w:rsid w:val="008D7264"/>
    <w:rsid w:val="008E0B5D"/>
    <w:rsid w:val="008E18C7"/>
    <w:rsid w:val="008E464E"/>
    <w:rsid w:val="008E61CB"/>
    <w:rsid w:val="008F5A42"/>
    <w:rsid w:val="00905870"/>
    <w:rsid w:val="00910B65"/>
    <w:rsid w:val="0091162B"/>
    <w:rsid w:val="00912321"/>
    <w:rsid w:val="00916F2C"/>
    <w:rsid w:val="0091736A"/>
    <w:rsid w:val="00917DA7"/>
    <w:rsid w:val="00921D87"/>
    <w:rsid w:val="0092592E"/>
    <w:rsid w:val="009260D6"/>
    <w:rsid w:val="0092611E"/>
    <w:rsid w:val="00945CEC"/>
    <w:rsid w:val="009475FA"/>
    <w:rsid w:val="00952927"/>
    <w:rsid w:val="00953D1F"/>
    <w:rsid w:val="00953D2B"/>
    <w:rsid w:val="00965534"/>
    <w:rsid w:val="009669E3"/>
    <w:rsid w:val="00970E3E"/>
    <w:rsid w:val="0097553F"/>
    <w:rsid w:val="00981E90"/>
    <w:rsid w:val="00983AB8"/>
    <w:rsid w:val="0098690D"/>
    <w:rsid w:val="00991658"/>
    <w:rsid w:val="00994858"/>
    <w:rsid w:val="00995FDC"/>
    <w:rsid w:val="009A1B11"/>
    <w:rsid w:val="009A5A80"/>
    <w:rsid w:val="009A7C78"/>
    <w:rsid w:val="009B6E39"/>
    <w:rsid w:val="009B6F9A"/>
    <w:rsid w:val="009C7162"/>
    <w:rsid w:val="009D10AD"/>
    <w:rsid w:val="009D365D"/>
    <w:rsid w:val="009D4CC9"/>
    <w:rsid w:val="009E4F51"/>
    <w:rsid w:val="009F3420"/>
    <w:rsid w:val="00A0007C"/>
    <w:rsid w:val="00A151E2"/>
    <w:rsid w:val="00A27DE0"/>
    <w:rsid w:val="00A317DC"/>
    <w:rsid w:val="00A36189"/>
    <w:rsid w:val="00A37E32"/>
    <w:rsid w:val="00A40F4B"/>
    <w:rsid w:val="00A46C66"/>
    <w:rsid w:val="00A47BF5"/>
    <w:rsid w:val="00A56BAB"/>
    <w:rsid w:val="00A570F8"/>
    <w:rsid w:val="00A665A8"/>
    <w:rsid w:val="00A67847"/>
    <w:rsid w:val="00A71363"/>
    <w:rsid w:val="00A73119"/>
    <w:rsid w:val="00A77C45"/>
    <w:rsid w:val="00A81503"/>
    <w:rsid w:val="00A84E4E"/>
    <w:rsid w:val="00A93261"/>
    <w:rsid w:val="00A95A1A"/>
    <w:rsid w:val="00A95AA3"/>
    <w:rsid w:val="00A95CE8"/>
    <w:rsid w:val="00AA4A9B"/>
    <w:rsid w:val="00AA62DF"/>
    <w:rsid w:val="00AB07E0"/>
    <w:rsid w:val="00AC0150"/>
    <w:rsid w:val="00AD40F2"/>
    <w:rsid w:val="00AD5603"/>
    <w:rsid w:val="00AD588E"/>
    <w:rsid w:val="00AE0965"/>
    <w:rsid w:val="00AE312D"/>
    <w:rsid w:val="00AE63E2"/>
    <w:rsid w:val="00AE6742"/>
    <w:rsid w:val="00AF0E54"/>
    <w:rsid w:val="00AF1E3D"/>
    <w:rsid w:val="00B040DC"/>
    <w:rsid w:val="00B07CF3"/>
    <w:rsid w:val="00B12EBC"/>
    <w:rsid w:val="00B135DC"/>
    <w:rsid w:val="00B3039E"/>
    <w:rsid w:val="00B37A5B"/>
    <w:rsid w:val="00B403B5"/>
    <w:rsid w:val="00B40B51"/>
    <w:rsid w:val="00B4665F"/>
    <w:rsid w:val="00B46B2A"/>
    <w:rsid w:val="00B57F6A"/>
    <w:rsid w:val="00B63609"/>
    <w:rsid w:val="00B660CF"/>
    <w:rsid w:val="00B66399"/>
    <w:rsid w:val="00B66516"/>
    <w:rsid w:val="00B6682D"/>
    <w:rsid w:val="00B70ABF"/>
    <w:rsid w:val="00B71198"/>
    <w:rsid w:val="00B76C13"/>
    <w:rsid w:val="00B8278F"/>
    <w:rsid w:val="00B82B93"/>
    <w:rsid w:val="00B8677B"/>
    <w:rsid w:val="00B87B1E"/>
    <w:rsid w:val="00B96ABF"/>
    <w:rsid w:val="00BA27FB"/>
    <w:rsid w:val="00BB42EE"/>
    <w:rsid w:val="00BC0D1A"/>
    <w:rsid w:val="00BC2935"/>
    <w:rsid w:val="00BE4CE8"/>
    <w:rsid w:val="00BE65AC"/>
    <w:rsid w:val="00BF00DC"/>
    <w:rsid w:val="00BF179E"/>
    <w:rsid w:val="00C00908"/>
    <w:rsid w:val="00C01F5D"/>
    <w:rsid w:val="00C0300C"/>
    <w:rsid w:val="00C043B1"/>
    <w:rsid w:val="00C27F49"/>
    <w:rsid w:val="00C30F0E"/>
    <w:rsid w:val="00C40A40"/>
    <w:rsid w:val="00C5105E"/>
    <w:rsid w:val="00C52A2B"/>
    <w:rsid w:val="00C54FA2"/>
    <w:rsid w:val="00C6150F"/>
    <w:rsid w:val="00C677A2"/>
    <w:rsid w:val="00C85223"/>
    <w:rsid w:val="00C917CC"/>
    <w:rsid w:val="00C92979"/>
    <w:rsid w:val="00C95B9B"/>
    <w:rsid w:val="00CA58A6"/>
    <w:rsid w:val="00CA5998"/>
    <w:rsid w:val="00CA6EF1"/>
    <w:rsid w:val="00CB0F1B"/>
    <w:rsid w:val="00CB4834"/>
    <w:rsid w:val="00CC048D"/>
    <w:rsid w:val="00CC1306"/>
    <w:rsid w:val="00CC7CAD"/>
    <w:rsid w:val="00CD3C21"/>
    <w:rsid w:val="00CE230C"/>
    <w:rsid w:val="00CE6B93"/>
    <w:rsid w:val="00CF5BDE"/>
    <w:rsid w:val="00D01047"/>
    <w:rsid w:val="00D06731"/>
    <w:rsid w:val="00D20DFC"/>
    <w:rsid w:val="00D2513E"/>
    <w:rsid w:val="00D25710"/>
    <w:rsid w:val="00D25C3C"/>
    <w:rsid w:val="00D30827"/>
    <w:rsid w:val="00D34E29"/>
    <w:rsid w:val="00D3618E"/>
    <w:rsid w:val="00D36B36"/>
    <w:rsid w:val="00D42C11"/>
    <w:rsid w:val="00D51125"/>
    <w:rsid w:val="00D53EC5"/>
    <w:rsid w:val="00D53F2F"/>
    <w:rsid w:val="00D629C0"/>
    <w:rsid w:val="00D63FCB"/>
    <w:rsid w:val="00D64624"/>
    <w:rsid w:val="00D66C42"/>
    <w:rsid w:val="00D70D6A"/>
    <w:rsid w:val="00D756DE"/>
    <w:rsid w:val="00D769C3"/>
    <w:rsid w:val="00D80AB2"/>
    <w:rsid w:val="00D8181E"/>
    <w:rsid w:val="00D8462A"/>
    <w:rsid w:val="00D85240"/>
    <w:rsid w:val="00D8556C"/>
    <w:rsid w:val="00D87886"/>
    <w:rsid w:val="00DA6C69"/>
    <w:rsid w:val="00DB3286"/>
    <w:rsid w:val="00DC73F3"/>
    <w:rsid w:val="00DD2393"/>
    <w:rsid w:val="00DD5C32"/>
    <w:rsid w:val="00DE04D0"/>
    <w:rsid w:val="00E06123"/>
    <w:rsid w:val="00E063A1"/>
    <w:rsid w:val="00E07214"/>
    <w:rsid w:val="00E07979"/>
    <w:rsid w:val="00E105EB"/>
    <w:rsid w:val="00E1371A"/>
    <w:rsid w:val="00E152DD"/>
    <w:rsid w:val="00E1564F"/>
    <w:rsid w:val="00E20C59"/>
    <w:rsid w:val="00E31AA4"/>
    <w:rsid w:val="00E3280A"/>
    <w:rsid w:val="00E44573"/>
    <w:rsid w:val="00E45235"/>
    <w:rsid w:val="00E458A6"/>
    <w:rsid w:val="00E46809"/>
    <w:rsid w:val="00E55E80"/>
    <w:rsid w:val="00E6082F"/>
    <w:rsid w:val="00E6361A"/>
    <w:rsid w:val="00E661A6"/>
    <w:rsid w:val="00E743D7"/>
    <w:rsid w:val="00E81904"/>
    <w:rsid w:val="00E826EA"/>
    <w:rsid w:val="00E96818"/>
    <w:rsid w:val="00EA0393"/>
    <w:rsid w:val="00EA60E5"/>
    <w:rsid w:val="00EA7017"/>
    <w:rsid w:val="00EB08B5"/>
    <w:rsid w:val="00EC2BB7"/>
    <w:rsid w:val="00EC32B4"/>
    <w:rsid w:val="00EC3C63"/>
    <w:rsid w:val="00EC5EAC"/>
    <w:rsid w:val="00EC7DD4"/>
    <w:rsid w:val="00ED171F"/>
    <w:rsid w:val="00ED2021"/>
    <w:rsid w:val="00ED482F"/>
    <w:rsid w:val="00EE398D"/>
    <w:rsid w:val="00EE447C"/>
    <w:rsid w:val="00EE4562"/>
    <w:rsid w:val="00EE7F89"/>
    <w:rsid w:val="00EF24DF"/>
    <w:rsid w:val="00EF4512"/>
    <w:rsid w:val="00EF59CA"/>
    <w:rsid w:val="00F07866"/>
    <w:rsid w:val="00F10B8D"/>
    <w:rsid w:val="00F116C5"/>
    <w:rsid w:val="00F1180B"/>
    <w:rsid w:val="00F1199A"/>
    <w:rsid w:val="00F20151"/>
    <w:rsid w:val="00F305C4"/>
    <w:rsid w:val="00F32294"/>
    <w:rsid w:val="00F472FA"/>
    <w:rsid w:val="00F56F40"/>
    <w:rsid w:val="00F571A5"/>
    <w:rsid w:val="00F57AA7"/>
    <w:rsid w:val="00F653E4"/>
    <w:rsid w:val="00F67CF9"/>
    <w:rsid w:val="00F75DF3"/>
    <w:rsid w:val="00F87BAF"/>
    <w:rsid w:val="00F91DA3"/>
    <w:rsid w:val="00F91FA6"/>
    <w:rsid w:val="00F96041"/>
    <w:rsid w:val="00F963F3"/>
    <w:rsid w:val="00FA12CF"/>
    <w:rsid w:val="00FB11AC"/>
    <w:rsid w:val="00FB29B8"/>
    <w:rsid w:val="00FB4459"/>
    <w:rsid w:val="00FB7000"/>
    <w:rsid w:val="00FD102D"/>
    <w:rsid w:val="00FD3BED"/>
    <w:rsid w:val="00FD79C8"/>
    <w:rsid w:val="00FE043E"/>
    <w:rsid w:val="00FE5434"/>
    <w:rsid w:val="00FE664F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4B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BBD"/>
  </w:style>
  <w:style w:type="paragraph" w:styleId="Pieddepage">
    <w:name w:val="footer"/>
    <w:basedOn w:val="Normal"/>
    <w:link w:val="Pieddepag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BBD"/>
  </w:style>
  <w:style w:type="table" w:styleId="Grilledutableau">
    <w:name w:val="Table Grid"/>
    <w:basedOn w:val="TableauNormal"/>
    <w:uiPriority w:val="59"/>
    <w:rsid w:val="005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2BBD"/>
    <w:rPr>
      <w:color w:val="BAD9D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B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B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99"/>
    <w:qFormat/>
    <w:rsid w:val="00532BBD"/>
    <w:pPr>
      <w:numPr>
        <w:numId w:val="1"/>
      </w:num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532BB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R-titre1">
    <w:name w:val="CR - titre 1"/>
    <w:basedOn w:val="Paragraphedeliste"/>
    <w:link w:val="CR-titre1Car"/>
    <w:qFormat/>
    <w:rsid w:val="00D8181E"/>
    <w:pPr>
      <w:numPr>
        <w:numId w:val="8"/>
      </w:numPr>
      <w:spacing w:after="120"/>
      <w:ind w:left="357" w:hanging="357"/>
      <w:contextualSpacing/>
    </w:pPr>
    <w:rPr>
      <w:rFonts w:cs="Times New Roman"/>
      <w:b/>
      <w:u w:val="single"/>
    </w:rPr>
  </w:style>
  <w:style w:type="character" w:customStyle="1" w:styleId="CR-titre1Car">
    <w:name w:val="CR - titre 1 Car"/>
    <w:basedOn w:val="ParagraphedelisteCar"/>
    <w:link w:val="CR-titre1"/>
    <w:rsid w:val="00D8181E"/>
    <w:rPr>
      <w:rFonts w:ascii="Calibri" w:eastAsia="Calibri" w:hAnsi="Calibri" w:cs="Times New Roman"/>
      <w:b/>
      <w:sz w:val="22"/>
      <w:szCs w:val="22"/>
      <w:u w:val="singl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3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D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E6BA1"/>
  </w:style>
  <w:style w:type="character" w:styleId="Lienhypertextesuivivisit">
    <w:name w:val="FollowedHyperlink"/>
    <w:basedOn w:val="Policepardfaut"/>
    <w:uiPriority w:val="99"/>
    <w:semiHidden/>
    <w:unhideWhenUsed/>
    <w:rsid w:val="00D30827"/>
    <w:rPr>
      <w:color w:val="0095BB" w:themeColor="followedHyperlink"/>
      <w:u w:val="single"/>
    </w:rPr>
  </w:style>
  <w:style w:type="paragraph" w:customStyle="1" w:styleId="En-tt">
    <w:name w:val="En-t_t"/>
    <w:basedOn w:val="Normal"/>
    <w:uiPriority w:val="99"/>
    <w:rsid w:val="0013234B"/>
    <w:pPr>
      <w:tabs>
        <w:tab w:val="center" w:pos="4536"/>
        <w:tab w:val="right" w:pos="9072"/>
      </w:tabs>
      <w:spacing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3234B"/>
  </w:style>
  <w:style w:type="paragraph" w:customStyle="1" w:styleId="Default">
    <w:name w:val="Default"/>
    <w:rsid w:val="00B37A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B07CF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51E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51E2"/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rsid w:val="00DE04D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334F54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682152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rsid w:val="00C043B1"/>
    <w:rPr>
      <w:color w:val="605E5C"/>
      <w:shd w:val="clear" w:color="auto" w:fill="E1DFDD"/>
    </w:rPr>
  </w:style>
  <w:style w:type="table" w:customStyle="1" w:styleId="Grille">
    <w:name w:val="Grille"/>
    <w:basedOn w:val="TableauNormal"/>
    <w:uiPriority w:val="59"/>
    <w:rsid w:val="004F1A9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5">
    <w:name w:val="Mention non résolue5"/>
    <w:basedOn w:val="Policepardfaut"/>
    <w:uiPriority w:val="99"/>
    <w:rsid w:val="0045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numev.edu.umontpellier.fr/ressource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umev.edu.umontpellier.fr/" TargetMode="External"/><Relationship Id="rId2" Type="http://schemas.openxmlformats.org/officeDocument/2006/relationships/hyperlink" Target="mailto:numev-direction@umontpellier.f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NUMEV nouvelle charte graphique">
      <a:dk1>
        <a:srgbClr val="000D1C"/>
      </a:dk1>
      <a:lt1>
        <a:srgbClr val="F3F5F5"/>
      </a:lt1>
      <a:dk2>
        <a:srgbClr val="1F7BA3"/>
      </a:dk2>
      <a:lt2>
        <a:srgbClr val="E6EBED"/>
      </a:lt2>
      <a:accent1>
        <a:srgbClr val="007E7C"/>
      </a:accent1>
      <a:accent2>
        <a:srgbClr val="786081"/>
      </a:accent2>
      <a:accent3>
        <a:srgbClr val="0097BD"/>
      </a:accent3>
      <a:accent4>
        <a:srgbClr val="96555E"/>
      </a:accent4>
      <a:accent5>
        <a:srgbClr val="4BB5D1"/>
      </a:accent5>
      <a:accent6>
        <a:srgbClr val="2C6F94"/>
      </a:accent6>
      <a:hlink>
        <a:srgbClr val="BAD9D9"/>
      </a:hlink>
      <a:folHlink>
        <a:srgbClr val="0095B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755358-B281-F54D-93C7-C61B3E16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Couralet</dc:creator>
  <cp:keywords/>
  <dc:description/>
  <cp:lastModifiedBy>Camille Couralet</cp:lastModifiedBy>
  <cp:revision>3</cp:revision>
  <cp:lastPrinted>2019-08-29T08:27:00Z</cp:lastPrinted>
  <dcterms:created xsi:type="dcterms:W3CDTF">2022-11-15T21:27:00Z</dcterms:created>
  <dcterms:modified xsi:type="dcterms:W3CDTF">2022-12-15T15:57:00Z</dcterms:modified>
  <cp:category/>
</cp:coreProperties>
</file>